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F417B" w14:textId="77777777" w:rsidR="00E827EF" w:rsidRPr="00C04A22" w:rsidRDefault="00E827EF" w:rsidP="00E827EF">
      <w:pPr>
        <w:pStyle w:val="Header"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7744EF" wp14:editId="3D9C42A4">
            <wp:simplePos x="0" y="0"/>
            <wp:positionH relativeFrom="margin">
              <wp:align>left</wp:align>
            </wp:positionH>
            <wp:positionV relativeFrom="paragraph">
              <wp:posOffset>-209153</wp:posOffset>
            </wp:positionV>
            <wp:extent cx="597535" cy="658495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B561CD" wp14:editId="7F75AF3D">
            <wp:simplePos x="0" y="0"/>
            <wp:positionH relativeFrom="rightMargin">
              <wp:posOffset>-586740</wp:posOffset>
            </wp:positionH>
            <wp:positionV relativeFrom="paragraph">
              <wp:posOffset>-213360</wp:posOffset>
            </wp:positionV>
            <wp:extent cx="597535" cy="658495"/>
            <wp:effectExtent l="0" t="0" r="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6C0">
        <w:t xml:space="preserve"> </w:t>
      </w:r>
      <w:proofErr w:type="spellStart"/>
      <w:r w:rsidRPr="00C04A22">
        <w:rPr>
          <w:rFonts w:ascii="Arial" w:hAnsi="Arial" w:cs="Arial"/>
          <w:b/>
          <w:sz w:val="24"/>
          <w:szCs w:val="24"/>
        </w:rPr>
        <w:t>Swinderby</w:t>
      </w:r>
      <w:proofErr w:type="spellEnd"/>
      <w:r w:rsidRPr="00C04A22">
        <w:rPr>
          <w:rFonts w:ascii="Arial" w:hAnsi="Arial" w:cs="Arial"/>
          <w:b/>
          <w:sz w:val="24"/>
          <w:szCs w:val="24"/>
        </w:rPr>
        <w:t xml:space="preserve"> All Saints Church of England (Controlled) Primary School</w:t>
      </w:r>
    </w:p>
    <w:p w14:paraId="76CFDDA7" w14:textId="77777777" w:rsidR="00E827EF" w:rsidRPr="00C04A22" w:rsidRDefault="00E827EF" w:rsidP="00E827EF">
      <w:pPr>
        <w:tabs>
          <w:tab w:val="center" w:pos="4513"/>
          <w:tab w:val="right" w:pos="9026"/>
        </w:tabs>
        <w:spacing w:after="0" w:line="240" w:lineRule="auto"/>
      </w:pPr>
      <w:r w:rsidRPr="00C04A22">
        <w:rPr>
          <w:noProof/>
        </w:rPr>
        <w:t xml:space="preserve"> </w:t>
      </w:r>
    </w:p>
    <w:p w14:paraId="45864F12" w14:textId="77777777" w:rsidR="004A5227" w:rsidRDefault="004A5227" w:rsidP="00086130">
      <w:pPr>
        <w:jc w:val="center"/>
        <w:rPr>
          <w:rFonts w:ascii="Twinkl Cursive Looped" w:hAnsi="Twinkl Cursive Looped"/>
          <w:b/>
          <w:sz w:val="28"/>
          <w:u w:val="single"/>
        </w:rPr>
      </w:pPr>
      <w:r w:rsidRPr="00086130">
        <w:rPr>
          <w:rFonts w:ascii="Twinkl Cursive Looped" w:hAnsi="Twinkl Cursive Looped"/>
          <w:b/>
          <w:sz w:val="28"/>
          <w:u w:val="single"/>
        </w:rPr>
        <w:t>Computing Progression</w:t>
      </w:r>
    </w:p>
    <w:tbl>
      <w:tblPr>
        <w:tblStyle w:val="TableGrid"/>
        <w:tblW w:w="15355" w:type="dxa"/>
        <w:tblLook w:val="04A0" w:firstRow="1" w:lastRow="0" w:firstColumn="1" w:lastColumn="0" w:noHBand="0" w:noVBand="1"/>
      </w:tblPr>
      <w:tblGrid>
        <w:gridCol w:w="1267"/>
        <w:gridCol w:w="1489"/>
        <w:gridCol w:w="3149"/>
        <w:gridCol w:w="3150"/>
        <w:gridCol w:w="3150"/>
        <w:gridCol w:w="3150"/>
      </w:tblGrid>
      <w:tr w:rsidR="00726C5E" w:rsidRPr="00086130" w14:paraId="3358A1F8" w14:textId="77777777" w:rsidTr="00726C5E">
        <w:trPr>
          <w:trHeight w:val="992"/>
        </w:trPr>
        <w:tc>
          <w:tcPr>
            <w:tcW w:w="1267" w:type="dxa"/>
            <w:vMerge w:val="restart"/>
          </w:tcPr>
          <w:p w14:paraId="4C943051" w14:textId="77777777" w:rsidR="00726C5E" w:rsidRPr="00726C5E" w:rsidRDefault="00726C5E" w:rsidP="00086130">
            <w:pPr>
              <w:jc w:val="center"/>
              <w:rPr>
                <w:rFonts w:ascii="Twinkl Cursive Looped" w:hAnsi="Twinkl Cursive Looped"/>
                <w:b/>
                <w:u w:val="single"/>
              </w:rPr>
            </w:pPr>
            <w:r w:rsidRPr="00726C5E">
              <w:rPr>
                <w:rFonts w:ascii="Twinkl Cursive Looped" w:hAnsi="Twinkl Cursive Looped"/>
                <w:b/>
                <w:u w:val="single"/>
              </w:rPr>
              <w:t>EYFS Objectives</w:t>
            </w:r>
          </w:p>
        </w:tc>
        <w:tc>
          <w:tcPr>
            <w:tcW w:w="1489" w:type="dxa"/>
          </w:tcPr>
          <w:p w14:paraId="6C0E77E7" w14:textId="77777777" w:rsidR="00726C5E" w:rsidRPr="00086130" w:rsidRDefault="00726C5E" w:rsidP="00086130">
            <w:pPr>
              <w:jc w:val="center"/>
              <w:rPr>
                <w:rFonts w:ascii="Twinkl Cursive Looped" w:hAnsi="Twinkl Cursive Looped"/>
              </w:rPr>
            </w:pPr>
            <w:r w:rsidRPr="00086130">
              <w:rPr>
                <w:rFonts w:ascii="Twinkl Cursive Looped" w:hAnsi="Twinkl Cursive Looped"/>
              </w:rPr>
              <w:t>Development matters</w:t>
            </w:r>
          </w:p>
        </w:tc>
        <w:tc>
          <w:tcPr>
            <w:tcW w:w="3149" w:type="dxa"/>
          </w:tcPr>
          <w:p w14:paraId="021AC904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hAnsi="Twinkl Cursive Looped"/>
                <w:sz w:val="20"/>
              </w:rPr>
              <w:t xml:space="preserve">Show resilience and perseverance in the face of challenge </w:t>
            </w:r>
          </w:p>
        </w:tc>
        <w:tc>
          <w:tcPr>
            <w:tcW w:w="3150" w:type="dxa"/>
          </w:tcPr>
          <w:p w14:paraId="589E47BD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hAnsi="Twinkl Cursive Looped"/>
                <w:sz w:val="20"/>
              </w:rPr>
              <w:t>Know and talk about different factors that support their overall health and wellbeing (sensible amounts of screen time)</w:t>
            </w:r>
          </w:p>
        </w:tc>
        <w:tc>
          <w:tcPr>
            <w:tcW w:w="3150" w:type="dxa"/>
          </w:tcPr>
          <w:p w14:paraId="4B32FAB9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hAnsi="Twinkl Cursive Looped"/>
                <w:sz w:val="20"/>
              </w:rPr>
              <w:t xml:space="preserve">Develop their small motor skills so that they can use a range of tools competently, safely and confidently </w:t>
            </w:r>
          </w:p>
        </w:tc>
        <w:tc>
          <w:tcPr>
            <w:tcW w:w="3150" w:type="dxa"/>
          </w:tcPr>
          <w:p w14:paraId="7DC96C9C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hAnsi="Twinkl Cursive Looped"/>
                <w:sz w:val="20"/>
              </w:rPr>
              <w:t>Explore, use and refine a variety of artistic effects to express their ideas and feelings</w:t>
            </w:r>
          </w:p>
        </w:tc>
      </w:tr>
      <w:tr w:rsidR="00726C5E" w:rsidRPr="00086130" w14:paraId="23DCDAB5" w14:textId="77777777" w:rsidTr="00726C5E">
        <w:trPr>
          <w:trHeight w:val="1174"/>
        </w:trPr>
        <w:tc>
          <w:tcPr>
            <w:tcW w:w="1267" w:type="dxa"/>
            <w:vMerge/>
          </w:tcPr>
          <w:p w14:paraId="6A4A8653" w14:textId="77777777" w:rsidR="00726C5E" w:rsidRPr="00086130" w:rsidRDefault="00726C5E" w:rsidP="00086130">
            <w:pPr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1489" w:type="dxa"/>
          </w:tcPr>
          <w:p w14:paraId="4810192F" w14:textId="77777777" w:rsidR="00726C5E" w:rsidRPr="00086130" w:rsidRDefault="00726C5E" w:rsidP="00086130">
            <w:pPr>
              <w:jc w:val="center"/>
              <w:rPr>
                <w:rFonts w:ascii="Twinkl Cursive Looped" w:hAnsi="Twinkl Cursive Looped"/>
              </w:rPr>
            </w:pPr>
            <w:r w:rsidRPr="00086130">
              <w:rPr>
                <w:rFonts w:ascii="Twinkl Cursive Looped" w:hAnsi="Twinkl Cursive Looped"/>
              </w:rPr>
              <w:t>Early Learning Goals</w:t>
            </w:r>
          </w:p>
        </w:tc>
        <w:tc>
          <w:tcPr>
            <w:tcW w:w="3149" w:type="dxa"/>
          </w:tcPr>
          <w:p w14:paraId="2CA303A8" w14:textId="77777777" w:rsidR="00726C5E" w:rsidRPr="00086130" w:rsidRDefault="00726C5E" w:rsidP="00086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100"/>
              <w:rPr>
                <w:rFonts w:ascii="Twinkl Cursive Looped" w:eastAsia="Calibri" w:hAnsi="Twinkl Cursive Looped" w:cs="Calibri"/>
                <w:color w:val="000000"/>
                <w:sz w:val="20"/>
              </w:rPr>
            </w:pPr>
            <w:r w:rsidRPr="00086130">
              <w:rPr>
                <w:rFonts w:ascii="Twinkl Cursive Looped" w:eastAsia="Calibri" w:hAnsi="Twinkl Cursive Looped" w:cs="Calibri"/>
                <w:sz w:val="20"/>
              </w:rPr>
              <w:t xml:space="preserve">Be confident to try new activities and show independence, resilience and perseverance in the face of challenge. </w:t>
            </w:r>
          </w:p>
        </w:tc>
        <w:tc>
          <w:tcPr>
            <w:tcW w:w="3150" w:type="dxa"/>
          </w:tcPr>
          <w:p w14:paraId="04D006DF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eastAsia="Calibri" w:hAnsi="Twinkl Cursive Looped" w:cs="Calibri"/>
                <w:sz w:val="20"/>
              </w:rPr>
              <w:t>Explain the reasons for rules, know right from wrong and try to behave accordingly.</w:t>
            </w:r>
          </w:p>
        </w:tc>
        <w:tc>
          <w:tcPr>
            <w:tcW w:w="3150" w:type="dxa"/>
          </w:tcPr>
          <w:p w14:paraId="3BA44D63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  <w:r w:rsidRPr="00086130">
              <w:rPr>
                <w:rFonts w:ascii="Twinkl Cursive Looped" w:eastAsia="Calibri" w:hAnsi="Twinkl Cursive Looped" w:cs="Calibri"/>
                <w:sz w:val="20"/>
              </w:rPr>
              <w:t xml:space="preserve">Safely use and explore a variety of materials, tools and techniques, experimenting with colour, design, </w:t>
            </w:r>
            <w:proofErr w:type="spellStart"/>
            <w:r w:rsidRPr="00086130">
              <w:rPr>
                <w:rFonts w:ascii="Twinkl Cursive Looped" w:eastAsia="Calibri" w:hAnsi="Twinkl Cursive Looped" w:cs="Calibri"/>
                <w:sz w:val="20"/>
              </w:rPr>
              <w:t>textu</w:t>
            </w:r>
            <w:r>
              <w:rPr>
                <w:rFonts w:ascii="Twinkl Cursive Looped" w:eastAsia="Calibri" w:hAnsi="Twinkl Cursive Looped" w:cs="Calibri"/>
                <w:sz w:val="20"/>
              </w:rPr>
              <w:t>t</w:t>
            </w:r>
            <w:r w:rsidRPr="00086130">
              <w:rPr>
                <w:rFonts w:ascii="Twinkl Cursive Looped" w:eastAsia="Calibri" w:hAnsi="Twinkl Cursive Looped" w:cs="Calibri"/>
                <w:sz w:val="20"/>
              </w:rPr>
              <w:t>e</w:t>
            </w:r>
            <w:proofErr w:type="spellEnd"/>
            <w:r w:rsidRPr="00086130">
              <w:rPr>
                <w:rFonts w:ascii="Twinkl Cursive Looped" w:eastAsia="Calibri" w:hAnsi="Twinkl Cursive Looped" w:cs="Calibri"/>
                <w:sz w:val="20"/>
              </w:rPr>
              <w:t>, form and function.</w:t>
            </w:r>
          </w:p>
        </w:tc>
        <w:tc>
          <w:tcPr>
            <w:tcW w:w="3150" w:type="dxa"/>
          </w:tcPr>
          <w:p w14:paraId="2939A788" w14:textId="77777777" w:rsidR="00726C5E" w:rsidRPr="00086130" w:rsidRDefault="00726C5E" w:rsidP="00086130">
            <w:pPr>
              <w:rPr>
                <w:rFonts w:ascii="Twinkl Cursive Looped" w:hAnsi="Twinkl Cursive Looped"/>
                <w:sz w:val="20"/>
              </w:rPr>
            </w:pPr>
          </w:p>
        </w:tc>
      </w:tr>
    </w:tbl>
    <w:p w14:paraId="6ABF2479" w14:textId="77777777" w:rsidR="00086130" w:rsidRPr="00E827EF" w:rsidRDefault="00086130" w:rsidP="00726C5E">
      <w:pPr>
        <w:rPr>
          <w:rFonts w:ascii="Twinkl Cursive Looped" w:hAnsi="Twinkl Cursive Looped"/>
          <w:b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329"/>
        <w:gridCol w:w="2329"/>
        <w:gridCol w:w="2329"/>
        <w:gridCol w:w="2329"/>
        <w:gridCol w:w="2329"/>
        <w:gridCol w:w="2330"/>
      </w:tblGrid>
      <w:tr w:rsidR="00086130" w:rsidRPr="00086130" w14:paraId="6271E7F7" w14:textId="77777777" w:rsidTr="00086130">
        <w:tc>
          <w:tcPr>
            <w:tcW w:w="1413" w:type="dxa"/>
            <w:vMerge w:val="restart"/>
          </w:tcPr>
          <w:p w14:paraId="41E7242D" w14:textId="77777777" w:rsidR="004A5227" w:rsidRPr="00726C5E" w:rsidRDefault="004A5227" w:rsidP="004A5227">
            <w:pPr>
              <w:rPr>
                <w:rFonts w:ascii="Twinkl Cursive Looped" w:hAnsi="Twinkl Cursive Looped"/>
                <w:b/>
                <w:sz w:val="20"/>
                <w:szCs w:val="20"/>
                <w:u w:val="single"/>
              </w:rPr>
            </w:pPr>
            <w:r w:rsidRPr="00726C5E">
              <w:rPr>
                <w:rFonts w:ascii="Twinkl Cursive Looped" w:hAnsi="Twinkl Cursive Looped"/>
                <w:b/>
                <w:szCs w:val="20"/>
                <w:u w:val="single"/>
              </w:rPr>
              <w:t xml:space="preserve">Key Stage 1 </w:t>
            </w:r>
            <w:r w:rsidR="00086130" w:rsidRPr="00726C5E">
              <w:rPr>
                <w:rFonts w:ascii="Twinkl Cursive Looped" w:hAnsi="Twinkl Cursive Looped"/>
                <w:b/>
                <w:szCs w:val="20"/>
                <w:u w:val="single"/>
              </w:rPr>
              <w:t xml:space="preserve">National Curriculum </w:t>
            </w:r>
            <w:r w:rsidRPr="00726C5E">
              <w:rPr>
                <w:rFonts w:ascii="Twinkl Cursive Looped" w:hAnsi="Twinkl Cursive Looped"/>
                <w:b/>
                <w:szCs w:val="20"/>
                <w:u w:val="single"/>
              </w:rPr>
              <w:t>Objectives</w:t>
            </w:r>
          </w:p>
        </w:tc>
        <w:tc>
          <w:tcPr>
            <w:tcW w:w="2329" w:type="dxa"/>
            <w:vAlign w:val="center"/>
          </w:tcPr>
          <w:p w14:paraId="5B63B39A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1.1</w:t>
            </w:r>
          </w:p>
        </w:tc>
        <w:tc>
          <w:tcPr>
            <w:tcW w:w="2329" w:type="dxa"/>
            <w:vAlign w:val="center"/>
          </w:tcPr>
          <w:p w14:paraId="1AEE124F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1.2</w:t>
            </w:r>
          </w:p>
        </w:tc>
        <w:tc>
          <w:tcPr>
            <w:tcW w:w="2329" w:type="dxa"/>
            <w:vAlign w:val="center"/>
          </w:tcPr>
          <w:p w14:paraId="3A4121BD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1.3</w:t>
            </w:r>
          </w:p>
        </w:tc>
        <w:tc>
          <w:tcPr>
            <w:tcW w:w="2329" w:type="dxa"/>
            <w:vAlign w:val="center"/>
          </w:tcPr>
          <w:p w14:paraId="6FB81C9C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</w:t>
            </w:r>
            <w:r w:rsidR="00086130">
              <w:rPr>
                <w:rFonts w:ascii="Twinkl Cursive Looped" w:hAnsi="Twinkl Cursive Looped" w:cs="Arial"/>
                <w:szCs w:val="20"/>
              </w:rPr>
              <w:t>4</w:t>
            </w:r>
          </w:p>
        </w:tc>
        <w:tc>
          <w:tcPr>
            <w:tcW w:w="2329" w:type="dxa"/>
            <w:vAlign w:val="center"/>
          </w:tcPr>
          <w:p w14:paraId="052E7B6B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1.5</w:t>
            </w:r>
          </w:p>
        </w:tc>
        <w:tc>
          <w:tcPr>
            <w:tcW w:w="2330" w:type="dxa"/>
            <w:vAlign w:val="center"/>
          </w:tcPr>
          <w:p w14:paraId="63417D54" w14:textId="77777777" w:rsidR="004A5227" w:rsidRPr="00086130" w:rsidRDefault="004A5227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 w:rsidRPr="00086130">
              <w:rPr>
                <w:rFonts w:ascii="Twinkl Cursive Looped" w:hAnsi="Twinkl Cursive Looped" w:cs="Arial"/>
                <w:szCs w:val="20"/>
              </w:rPr>
              <w:t>1.6</w:t>
            </w:r>
          </w:p>
        </w:tc>
      </w:tr>
      <w:tr w:rsidR="00086130" w:rsidRPr="00086130" w14:paraId="3414E81F" w14:textId="77777777" w:rsidTr="004A5227">
        <w:tc>
          <w:tcPr>
            <w:tcW w:w="1413" w:type="dxa"/>
            <w:vMerge/>
          </w:tcPr>
          <w:p w14:paraId="46DCD083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0380D01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understand what algorithms are; how they are implemented as programs on digital devices; and that programs execute by following precise and unambiguous instructions</w:t>
            </w:r>
          </w:p>
        </w:tc>
        <w:tc>
          <w:tcPr>
            <w:tcW w:w="2329" w:type="dxa"/>
          </w:tcPr>
          <w:p w14:paraId="2157A9EB" w14:textId="77777777" w:rsidR="004A5227" w:rsidRPr="00086130" w:rsidRDefault="004A5227" w:rsidP="004A5227">
            <w:pPr>
              <w:rPr>
                <w:rFonts w:ascii="Twinkl Cursive Looped" w:hAnsi="Twinkl Cursive Looped" w:cs="Arial"/>
                <w:color w:val="000000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create and debug simple programs</w:t>
            </w:r>
          </w:p>
          <w:p w14:paraId="3B1E6BF2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2329" w:type="dxa"/>
          </w:tcPr>
          <w:p w14:paraId="191FF902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use logical reasoning to predict the behaviour of simple programs</w:t>
            </w:r>
          </w:p>
        </w:tc>
        <w:tc>
          <w:tcPr>
            <w:tcW w:w="2329" w:type="dxa"/>
          </w:tcPr>
          <w:p w14:paraId="7AA09040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use technology purposefully to create, organise, store, manipulate and retrieve digital content</w:t>
            </w:r>
          </w:p>
        </w:tc>
        <w:tc>
          <w:tcPr>
            <w:tcW w:w="2329" w:type="dxa"/>
          </w:tcPr>
          <w:p w14:paraId="7CCACEDF" w14:textId="77777777" w:rsidR="004A5227" w:rsidRPr="00086130" w:rsidRDefault="004A5227" w:rsidP="004A5227">
            <w:pPr>
              <w:rPr>
                <w:rFonts w:ascii="Twinkl Cursive Looped" w:hAnsi="Twinkl Cursive Looped" w:cs="Arial"/>
                <w:color w:val="000000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recognise common uses of information technology beyond school</w:t>
            </w:r>
          </w:p>
          <w:p w14:paraId="0B6F494F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75C1EC3" w14:textId="77777777" w:rsidR="004A5227" w:rsidRPr="00086130" w:rsidRDefault="004A5227" w:rsidP="004A5227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use technology safely and respectfully, keeping personal information private; identify where to go for help and support when they have concerns about content or contact on the internet or other online technologies.</w:t>
            </w:r>
          </w:p>
        </w:tc>
      </w:tr>
    </w:tbl>
    <w:p w14:paraId="2119B977" w14:textId="77777777" w:rsidR="004A5227" w:rsidRPr="00E827EF" w:rsidRDefault="004A5227">
      <w:pPr>
        <w:rPr>
          <w:rFonts w:ascii="Twinkl Cursive Looped" w:hAnsi="Twinkl Cursive Looped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63"/>
        <w:gridCol w:w="1945"/>
        <w:gridCol w:w="1927"/>
        <w:gridCol w:w="1930"/>
        <w:gridCol w:w="1969"/>
        <w:gridCol w:w="1943"/>
        <w:gridCol w:w="2385"/>
        <w:gridCol w:w="1926"/>
      </w:tblGrid>
      <w:tr w:rsidR="00086130" w14:paraId="4E5B5E00" w14:textId="77777777" w:rsidTr="00726C5E">
        <w:tc>
          <w:tcPr>
            <w:tcW w:w="1363" w:type="dxa"/>
            <w:vMerge w:val="restart"/>
          </w:tcPr>
          <w:p w14:paraId="72ECD9A7" w14:textId="77777777" w:rsidR="00086130" w:rsidRPr="00726C5E" w:rsidRDefault="00086130" w:rsidP="0051099C">
            <w:pPr>
              <w:rPr>
                <w:rFonts w:ascii="Twinkl Cursive Looped" w:hAnsi="Twinkl Cursive Looped"/>
                <w:b/>
                <w:sz w:val="20"/>
                <w:szCs w:val="20"/>
                <w:u w:val="single"/>
              </w:rPr>
            </w:pPr>
            <w:r w:rsidRPr="00726C5E">
              <w:rPr>
                <w:rFonts w:ascii="Twinkl Cursive Looped" w:hAnsi="Twinkl Cursive Looped"/>
                <w:b/>
                <w:szCs w:val="20"/>
                <w:u w:val="single"/>
              </w:rPr>
              <w:t>Key Stage 2 National Curriculum Objectives</w:t>
            </w:r>
          </w:p>
        </w:tc>
        <w:tc>
          <w:tcPr>
            <w:tcW w:w="1945" w:type="dxa"/>
            <w:vAlign w:val="center"/>
          </w:tcPr>
          <w:p w14:paraId="0366CA31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.1</w:t>
            </w:r>
          </w:p>
        </w:tc>
        <w:tc>
          <w:tcPr>
            <w:tcW w:w="1927" w:type="dxa"/>
            <w:vAlign w:val="center"/>
          </w:tcPr>
          <w:p w14:paraId="19676A48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.2</w:t>
            </w:r>
          </w:p>
        </w:tc>
        <w:tc>
          <w:tcPr>
            <w:tcW w:w="1930" w:type="dxa"/>
            <w:vAlign w:val="center"/>
          </w:tcPr>
          <w:p w14:paraId="2F6513A4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.3</w:t>
            </w:r>
          </w:p>
        </w:tc>
        <w:tc>
          <w:tcPr>
            <w:tcW w:w="1969" w:type="dxa"/>
            <w:vAlign w:val="center"/>
          </w:tcPr>
          <w:p w14:paraId="53AF38FE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.4</w:t>
            </w:r>
          </w:p>
        </w:tc>
        <w:tc>
          <w:tcPr>
            <w:tcW w:w="1943" w:type="dxa"/>
            <w:vAlign w:val="center"/>
          </w:tcPr>
          <w:p w14:paraId="042A4DE1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.5</w:t>
            </w:r>
          </w:p>
        </w:tc>
        <w:tc>
          <w:tcPr>
            <w:tcW w:w="2385" w:type="dxa"/>
            <w:vAlign w:val="center"/>
          </w:tcPr>
          <w:p w14:paraId="65FA6FE7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.6</w:t>
            </w:r>
          </w:p>
        </w:tc>
        <w:tc>
          <w:tcPr>
            <w:tcW w:w="1926" w:type="dxa"/>
            <w:vAlign w:val="center"/>
          </w:tcPr>
          <w:p w14:paraId="53A3CF7A" w14:textId="77777777" w:rsidR="00086130" w:rsidRPr="00086130" w:rsidRDefault="006854BC" w:rsidP="00086130">
            <w:pPr>
              <w:jc w:val="center"/>
              <w:rPr>
                <w:rFonts w:ascii="Twinkl Cursive Looped" w:hAnsi="Twinkl Cursive Looped" w:cs="Arial"/>
                <w:szCs w:val="20"/>
              </w:rPr>
            </w:pPr>
            <w:r>
              <w:rPr>
                <w:rFonts w:ascii="Twinkl Cursive Looped" w:hAnsi="Twinkl Cursive Looped" w:cs="Arial"/>
                <w:szCs w:val="20"/>
              </w:rPr>
              <w:t>2</w:t>
            </w:r>
            <w:r w:rsidR="00086130" w:rsidRPr="00086130">
              <w:rPr>
                <w:rFonts w:ascii="Twinkl Cursive Looped" w:hAnsi="Twinkl Cursive Looped" w:cs="Arial"/>
                <w:szCs w:val="20"/>
              </w:rPr>
              <w:t>.7</w:t>
            </w:r>
          </w:p>
        </w:tc>
      </w:tr>
      <w:tr w:rsidR="00086130" w14:paraId="727FA802" w14:textId="77777777" w:rsidTr="00726C5E">
        <w:tc>
          <w:tcPr>
            <w:tcW w:w="1363" w:type="dxa"/>
            <w:vMerge/>
          </w:tcPr>
          <w:p w14:paraId="2232084F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1945" w:type="dxa"/>
          </w:tcPr>
          <w:p w14:paraId="74757E29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design, write and debug programs that accomplish specific goals, including controlling or simulating physical systems; solve problems by decomposing them into smaller parts</w:t>
            </w:r>
          </w:p>
        </w:tc>
        <w:tc>
          <w:tcPr>
            <w:tcW w:w="1927" w:type="dxa"/>
          </w:tcPr>
          <w:p w14:paraId="5A75E553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use sequence, selection, and repetition in programs; work with variables and various forms of input and output</w:t>
            </w:r>
          </w:p>
        </w:tc>
        <w:tc>
          <w:tcPr>
            <w:tcW w:w="1930" w:type="dxa"/>
          </w:tcPr>
          <w:p w14:paraId="77EB99DC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use logical reasoning to explain how some simple algorithms work and to detect and correct errors in algorithms and programs</w:t>
            </w:r>
          </w:p>
        </w:tc>
        <w:tc>
          <w:tcPr>
            <w:tcW w:w="1969" w:type="dxa"/>
          </w:tcPr>
          <w:p w14:paraId="247A7EAA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understand computer networks including the internet; how they can provide multiple</w:t>
            </w: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br/>
              <w:t>services, such as the world wide web; and the opportunities they offer for</w:t>
            </w: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br/>
              <w:t>communication and collaboration</w:t>
            </w:r>
          </w:p>
        </w:tc>
        <w:tc>
          <w:tcPr>
            <w:tcW w:w="1943" w:type="dxa"/>
          </w:tcPr>
          <w:p w14:paraId="0A5A0F69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use search technologies effectively, appreciate how results are selected and ranked,</w:t>
            </w: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br/>
              <w:t>and be discerning in evaluating digital content</w:t>
            </w:r>
          </w:p>
        </w:tc>
        <w:tc>
          <w:tcPr>
            <w:tcW w:w="2385" w:type="dxa"/>
          </w:tcPr>
          <w:p w14:paraId="3C0DE5D8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</w:tc>
        <w:tc>
          <w:tcPr>
            <w:tcW w:w="1926" w:type="dxa"/>
          </w:tcPr>
          <w:p w14:paraId="7C3759DF" w14:textId="77777777" w:rsidR="00086130" w:rsidRPr="00086130" w:rsidRDefault="00086130" w:rsidP="0051099C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t>use technology safely, respectfully and responsibly; recognise</w:t>
            </w:r>
            <w:r w:rsidRPr="00086130">
              <w:rPr>
                <w:rFonts w:ascii="Twinkl Cursive Looped" w:eastAsia="Times New Roman" w:hAnsi="Twinkl Cursive Looped" w:cs="Arial"/>
                <w:color w:val="000000"/>
                <w:sz w:val="20"/>
                <w:szCs w:val="20"/>
                <w:lang w:eastAsia="en-GB"/>
              </w:rPr>
              <w:br/>
              <w:t>acceptable/unacceptable behaviour; identify a range of ways to report concerns about content and contact</w:t>
            </w:r>
          </w:p>
        </w:tc>
      </w:tr>
    </w:tbl>
    <w:p w14:paraId="663C7872" w14:textId="77777777" w:rsidR="00663D5E" w:rsidRDefault="004A5227">
      <w:pPr>
        <w:rPr>
          <w:rFonts w:ascii="Twinkl Cursive Looped" w:hAnsi="Twinkl Cursive Looped"/>
        </w:rPr>
      </w:pPr>
      <w:r w:rsidRPr="004A5227">
        <w:rPr>
          <w:rFonts w:ascii="Twinkl Cursive Looped" w:hAnsi="Twinkl Cursive Looped"/>
        </w:rPr>
        <w:t>EYFS</w:t>
      </w:r>
      <w:r w:rsidR="00726C5E">
        <w:rPr>
          <w:rFonts w:ascii="Twinkl Cursive Looped" w:hAnsi="Twinkl Cursive Looped"/>
        </w:rPr>
        <w:t xml:space="preserve"> </w:t>
      </w:r>
      <w:r w:rsidRPr="004A5227">
        <w:rPr>
          <w:rFonts w:ascii="Twinkl Cursive Looped" w:hAnsi="Twinkl Cursive Looped"/>
        </w:rPr>
        <w:t>(Barefoot)</w:t>
      </w:r>
    </w:p>
    <w:tbl>
      <w:tblPr>
        <w:tblW w:w="1548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435"/>
        <w:gridCol w:w="2435"/>
        <w:gridCol w:w="2435"/>
        <w:gridCol w:w="2435"/>
        <w:gridCol w:w="2435"/>
        <w:gridCol w:w="2436"/>
      </w:tblGrid>
      <w:tr w:rsidR="00726C5E" w14:paraId="67E52BE4" w14:textId="77777777" w:rsidTr="00811A6D">
        <w:trPr>
          <w:trHeight w:val="335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A30D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lastRenderedPageBreak/>
              <w:t>EYFS</w:t>
            </w:r>
          </w:p>
        </w:tc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D0A4E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Barefoot computing – Awesome Autumn</w:t>
            </w:r>
          </w:p>
          <w:p w14:paraId="75713158" w14:textId="77777777" w:rsidR="00B24956" w:rsidRPr="00F41BE3" w:rsidRDefault="002F5E75" w:rsidP="00811A6D">
            <w:pPr>
              <w:pStyle w:val="ListParagraph"/>
              <w:numPr>
                <w:ilvl w:val="0"/>
                <w:numId w:val="37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Garlands Galore</w:t>
            </w:r>
          </w:p>
          <w:p w14:paraId="127EE319" w14:textId="77777777" w:rsidR="002F5E75" w:rsidRPr="00F41BE3" w:rsidRDefault="002F5E75" w:rsidP="00811A6D">
            <w:pPr>
              <w:pStyle w:val="ListParagraph"/>
              <w:numPr>
                <w:ilvl w:val="0"/>
                <w:numId w:val="37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 xml:space="preserve">Leaf Labyrinth </w:t>
            </w:r>
          </w:p>
          <w:p w14:paraId="28DAFFBD" w14:textId="77777777" w:rsidR="002F5E75" w:rsidRPr="00F41BE3" w:rsidRDefault="002F5E75" w:rsidP="00811A6D">
            <w:pPr>
              <w:pStyle w:val="ListParagraph"/>
              <w:numPr>
                <w:ilvl w:val="0"/>
                <w:numId w:val="37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Pumpkin Soup</w:t>
            </w:r>
          </w:p>
        </w:tc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1BE56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Barefoot computing – Busy bodies</w:t>
            </w:r>
          </w:p>
          <w:p w14:paraId="163FF0CA" w14:textId="77777777" w:rsidR="00B24956" w:rsidRPr="00F41BE3" w:rsidRDefault="001B1C50" w:rsidP="00811A6D">
            <w:pPr>
              <w:pStyle w:val="ListParagraph"/>
              <w:numPr>
                <w:ilvl w:val="0"/>
                <w:numId w:val="38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Parts of our body</w:t>
            </w:r>
          </w:p>
          <w:p w14:paraId="2E053F7D" w14:textId="77777777" w:rsidR="001B1C50" w:rsidRPr="00F41BE3" w:rsidRDefault="001B1C50" w:rsidP="00811A6D">
            <w:pPr>
              <w:pStyle w:val="ListParagraph"/>
              <w:numPr>
                <w:ilvl w:val="0"/>
                <w:numId w:val="38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Make a body</w:t>
            </w:r>
          </w:p>
          <w:p w14:paraId="1A616A8A" w14:textId="77777777" w:rsidR="001B1C50" w:rsidRPr="00F41BE3" w:rsidRDefault="001B1C50" w:rsidP="00811A6D">
            <w:pPr>
              <w:pStyle w:val="ListParagraph"/>
              <w:numPr>
                <w:ilvl w:val="0"/>
                <w:numId w:val="38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Look how we grow</w:t>
            </w:r>
          </w:p>
          <w:p w14:paraId="2640F897" w14:textId="77777777" w:rsidR="001B1C50" w:rsidRPr="00F41BE3" w:rsidRDefault="001B1C50" w:rsidP="00811A6D">
            <w:pPr>
              <w:pStyle w:val="ListParagraph"/>
              <w:numPr>
                <w:ilvl w:val="0"/>
                <w:numId w:val="38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 xml:space="preserve">Movement algorithms </w:t>
            </w:r>
          </w:p>
        </w:tc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D8522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Barefoot computing – Winter warmers</w:t>
            </w:r>
          </w:p>
          <w:p w14:paraId="41393FBE" w14:textId="77777777" w:rsidR="0080793C" w:rsidRPr="00F41BE3" w:rsidRDefault="001B1C50" w:rsidP="00811A6D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Feed the birds</w:t>
            </w:r>
          </w:p>
          <w:p w14:paraId="4C4F466C" w14:textId="77777777" w:rsidR="001B1C50" w:rsidRPr="00F41BE3" w:rsidRDefault="001B1C50" w:rsidP="00811A6D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Let’s make an igloo</w:t>
            </w:r>
          </w:p>
          <w:p w14:paraId="184D7461" w14:textId="77777777" w:rsidR="001B1C50" w:rsidRPr="00F41BE3" w:rsidRDefault="001B1C50" w:rsidP="00811A6D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Scarves for snowmen</w:t>
            </w:r>
          </w:p>
        </w:tc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6A3A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Barefoot computing – Boats Ahoy</w:t>
            </w:r>
          </w:p>
          <w:p w14:paraId="4FD62DBA" w14:textId="77777777" w:rsidR="0080793C" w:rsidRPr="00F41BE3" w:rsidRDefault="001B1C50" w:rsidP="00811A6D">
            <w:pPr>
              <w:pStyle w:val="ListParagraph"/>
              <w:numPr>
                <w:ilvl w:val="0"/>
                <w:numId w:val="40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What is a boat?</w:t>
            </w:r>
          </w:p>
          <w:p w14:paraId="66A51FBF" w14:textId="77777777" w:rsidR="001B1C50" w:rsidRPr="00F41BE3" w:rsidRDefault="001B1C50" w:rsidP="00811A6D">
            <w:pPr>
              <w:pStyle w:val="ListParagraph"/>
              <w:numPr>
                <w:ilvl w:val="0"/>
                <w:numId w:val="40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Is this a good boat?</w:t>
            </w:r>
          </w:p>
          <w:p w14:paraId="67BFC0CB" w14:textId="77777777" w:rsidR="001B1C50" w:rsidRPr="00F41BE3" w:rsidRDefault="001B1C50" w:rsidP="00811A6D">
            <w:pPr>
              <w:pStyle w:val="ListParagraph"/>
              <w:numPr>
                <w:ilvl w:val="0"/>
                <w:numId w:val="40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On board role play</w:t>
            </w:r>
          </w:p>
          <w:p w14:paraId="425426DA" w14:textId="77777777" w:rsidR="001B1C50" w:rsidRPr="00F41BE3" w:rsidRDefault="001B1C50" w:rsidP="00811A6D">
            <w:pPr>
              <w:pStyle w:val="ListParagraph"/>
              <w:numPr>
                <w:ilvl w:val="0"/>
                <w:numId w:val="40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Build a boat</w:t>
            </w:r>
          </w:p>
        </w:tc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63BF" w14:textId="77777777" w:rsidR="00726C5E" w:rsidRPr="00F41BE3" w:rsidRDefault="00726C5E" w:rsidP="0051099C">
            <w:p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Barefoot computing – Summer fun</w:t>
            </w:r>
          </w:p>
          <w:p w14:paraId="4CF6551A" w14:textId="77777777" w:rsidR="0080793C" w:rsidRPr="00F41BE3" w:rsidRDefault="001B1C50" w:rsidP="00811A6D">
            <w:pPr>
              <w:pStyle w:val="ListParagraph"/>
              <w:numPr>
                <w:ilvl w:val="0"/>
                <w:numId w:val="41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Colour collection</w:t>
            </w:r>
          </w:p>
          <w:p w14:paraId="212BA18F" w14:textId="77777777" w:rsidR="001B1C50" w:rsidRPr="00F41BE3" w:rsidRDefault="001B1C50" w:rsidP="00811A6D">
            <w:pPr>
              <w:pStyle w:val="ListParagraph"/>
              <w:numPr>
                <w:ilvl w:val="0"/>
                <w:numId w:val="41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Journeys</w:t>
            </w:r>
          </w:p>
          <w:p w14:paraId="21E1BFFF" w14:textId="77777777" w:rsidR="001B1C50" w:rsidRPr="00F41BE3" w:rsidRDefault="001B1C50" w:rsidP="00811A6D">
            <w:pPr>
              <w:pStyle w:val="ListParagraph"/>
              <w:numPr>
                <w:ilvl w:val="0"/>
                <w:numId w:val="41"/>
              </w:numPr>
              <w:spacing w:before="240" w:line="276" w:lineRule="auto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F41BE3">
              <w:rPr>
                <w:rFonts w:ascii="Twinkl Cursive Looped" w:eastAsia="Comic Sans MS" w:hAnsi="Twinkl Cursive Looped" w:cs="Comic Sans MS"/>
                <w:sz w:val="20"/>
                <w:szCs w:val="20"/>
              </w:rPr>
              <w:t>Seaside Tangrams</w:t>
            </w:r>
          </w:p>
        </w:tc>
        <w:tc>
          <w:tcPr>
            <w:tcW w:w="24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14ED5" w14:textId="77777777" w:rsidR="00811A6D" w:rsidRPr="003A3109" w:rsidRDefault="00726C5E" w:rsidP="00811A6D">
            <w:pPr>
              <w:spacing w:before="240" w:line="276" w:lineRule="auto"/>
              <w:jc w:val="center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3A3109">
              <w:rPr>
                <w:rFonts w:ascii="Twinkl Cursive Looped" w:eastAsia="Comic Sans MS" w:hAnsi="Twinkl Cursive Looped" w:cs="Comic Sans MS"/>
                <w:sz w:val="20"/>
                <w:szCs w:val="20"/>
              </w:rPr>
              <w:t>Exploring technology</w:t>
            </w:r>
          </w:p>
          <w:p w14:paraId="1FD42E81" w14:textId="77777777" w:rsidR="00811A6D" w:rsidRDefault="00726C5E" w:rsidP="00811A6D">
            <w:pPr>
              <w:pStyle w:val="ListParagraph"/>
              <w:numPr>
                <w:ilvl w:val="1"/>
                <w:numId w:val="42"/>
              </w:numPr>
              <w:spacing w:before="240" w:line="276" w:lineRule="auto"/>
              <w:ind w:left="499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811A6D">
              <w:rPr>
                <w:rFonts w:ascii="Twinkl Cursive Looped" w:eastAsia="Comic Sans MS" w:hAnsi="Twinkl Cursive Looped" w:cs="Comic Sans MS"/>
                <w:sz w:val="20"/>
                <w:szCs w:val="20"/>
              </w:rPr>
              <w:t>Turning device on and off.</w:t>
            </w:r>
          </w:p>
          <w:p w14:paraId="32C1F01F" w14:textId="77777777" w:rsidR="00811A6D" w:rsidRDefault="00726C5E" w:rsidP="00811A6D">
            <w:pPr>
              <w:pStyle w:val="ListParagraph"/>
              <w:numPr>
                <w:ilvl w:val="1"/>
                <w:numId w:val="42"/>
              </w:numPr>
              <w:spacing w:before="240" w:line="276" w:lineRule="auto"/>
              <w:ind w:left="499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811A6D">
              <w:rPr>
                <w:rFonts w:ascii="Twinkl Cursive Looped" w:eastAsia="Comic Sans MS" w:hAnsi="Twinkl Cursive Looped" w:cs="Comic Sans MS"/>
                <w:sz w:val="20"/>
                <w:szCs w:val="20"/>
              </w:rPr>
              <w:t>Taking a photo.</w:t>
            </w:r>
          </w:p>
          <w:p w14:paraId="65E045DD" w14:textId="5525A390" w:rsidR="00726C5E" w:rsidRPr="00811A6D" w:rsidRDefault="00726C5E" w:rsidP="00811A6D">
            <w:pPr>
              <w:pStyle w:val="ListParagraph"/>
              <w:numPr>
                <w:ilvl w:val="1"/>
                <w:numId w:val="42"/>
              </w:numPr>
              <w:spacing w:before="240" w:line="276" w:lineRule="auto"/>
              <w:ind w:left="499"/>
              <w:rPr>
                <w:rFonts w:ascii="Twinkl Cursive Looped" w:eastAsia="Comic Sans MS" w:hAnsi="Twinkl Cursive Looped" w:cs="Comic Sans MS"/>
                <w:sz w:val="20"/>
                <w:szCs w:val="20"/>
              </w:rPr>
            </w:pPr>
            <w:r w:rsidRPr="00811A6D">
              <w:rPr>
                <w:rFonts w:ascii="Twinkl Cursive Looped" w:eastAsia="Comic Sans MS" w:hAnsi="Twinkl Cursive Looped" w:cs="Comic Sans MS"/>
                <w:sz w:val="20"/>
                <w:szCs w:val="20"/>
              </w:rPr>
              <w:t>Find and delete unwanted photos</w:t>
            </w:r>
          </w:p>
        </w:tc>
      </w:tr>
    </w:tbl>
    <w:p w14:paraId="5DD1A64A" w14:textId="77777777" w:rsidR="00663D5E" w:rsidRDefault="00663D5E">
      <w:pPr>
        <w:rPr>
          <w:rFonts w:ascii="Twinkl Cursive Looped" w:hAnsi="Twinkl Cursive Looped"/>
        </w:rPr>
      </w:pPr>
    </w:p>
    <w:p w14:paraId="4EE54444" w14:textId="77777777" w:rsidR="00F41BE3" w:rsidRDefault="00F41BE3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EYFS- </w:t>
      </w:r>
      <w:hyperlink r:id="rId11" w:history="1">
        <w:r>
          <w:rPr>
            <w:rStyle w:val="Hyperlink"/>
          </w:rPr>
          <w:t>Early Years | EN | Barefoot Computing</w:t>
        </w:r>
      </w:hyperlink>
    </w:p>
    <w:p w14:paraId="4C78C74F" w14:textId="77777777" w:rsidR="00F41BE3" w:rsidRDefault="00F41BE3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KS1 and KS2: </w:t>
      </w:r>
      <w:hyperlink r:id="rId12" w:history="1">
        <w:r>
          <w:rPr>
            <w:rStyle w:val="Hyperlink"/>
          </w:rPr>
          <w:t>Curriculum teaching resources (teachcomputing.org)</w:t>
        </w:r>
      </w:hyperlink>
    </w:p>
    <w:p w14:paraId="5082FD09" w14:textId="77777777" w:rsidR="00663D5E" w:rsidRDefault="00663D5E">
      <w:pPr>
        <w:rPr>
          <w:rFonts w:ascii="Twinkl Cursive Looped" w:hAnsi="Twinkl Cursive Looped"/>
        </w:rPr>
      </w:pPr>
    </w:p>
    <w:p w14:paraId="4C322C38" w14:textId="77777777" w:rsidR="00663D5E" w:rsidRDefault="00663D5E">
      <w:pPr>
        <w:rPr>
          <w:rFonts w:ascii="Twinkl Cursive Looped" w:hAnsi="Twinkl Cursive Looped"/>
        </w:rPr>
      </w:pPr>
    </w:p>
    <w:p w14:paraId="3BD7340A" w14:textId="77777777" w:rsidR="00663D5E" w:rsidRDefault="00663D5E">
      <w:pPr>
        <w:rPr>
          <w:rFonts w:ascii="Twinkl Cursive Looped" w:hAnsi="Twinkl Cursive Looped"/>
        </w:rPr>
      </w:pPr>
    </w:p>
    <w:p w14:paraId="49F4395A" w14:textId="77777777" w:rsidR="00663D5E" w:rsidRDefault="00663D5E">
      <w:pPr>
        <w:rPr>
          <w:rFonts w:ascii="Twinkl Cursive Looped" w:hAnsi="Twinkl Cursive Looped"/>
        </w:rPr>
      </w:pPr>
    </w:p>
    <w:p w14:paraId="394903BE" w14:textId="77777777" w:rsidR="00726C5E" w:rsidRDefault="00726C5E">
      <w:pPr>
        <w:rPr>
          <w:rFonts w:ascii="Twinkl Cursive Looped" w:hAnsi="Twinkl Cursive Looped"/>
        </w:rPr>
      </w:pPr>
    </w:p>
    <w:p w14:paraId="412165E4" w14:textId="77777777" w:rsidR="00726C5E" w:rsidRDefault="00726C5E">
      <w:pPr>
        <w:rPr>
          <w:rFonts w:ascii="Twinkl Cursive Looped" w:hAnsi="Twinkl Cursive Looped"/>
        </w:rPr>
      </w:pPr>
    </w:p>
    <w:p w14:paraId="394EBBD0" w14:textId="77777777" w:rsidR="00726C5E" w:rsidRDefault="00726C5E">
      <w:pPr>
        <w:rPr>
          <w:rFonts w:ascii="Twinkl Cursive Looped" w:hAnsi="Twinkl Cursive Looped"/>
        </w:rPr>
      </w:pPr>
    </w:p>
    <w:p w14:paraId="1C87E831" w14:textId="77777777" w:rsidR="00726C5E" w:rsidRDefault="00726C5E">
      <w:pPr>
        <w:rPr>
          <w:rFonts w:ascii="Twinkl Cursive Looped" w:hAnsi="Twinkl Cursive Looped"/>
        </w:rPr>
      </w:pPr>
    </w:p>
    <w:p w14:paraId="41071091" w14:textId="77777777" w:rsidR="00726C5E" w:rsidRDefault="00726C5E">
      <w:pPr>
        <w:rPr>
          <w:rFonts w:ascii="Twinkl Cursive Looped" w:hAnsi="Twinkl Cursive Looped"/>
        </w:rPr>
      </w:pPr>
    </w:p>
    <w:p w14:paraId="47136890" w14:textId="52E7E5EE" w:rsidR="00F41BE3" w:rsidRDefault="00F41BE3">
      <w:pPr>
        <w:rPr>
          <w:rFonts w:ascii="Twinkl Cursive Looped" w:hAnsi="Twinkl Cursive Looped"/>
        </w:rPr>
      </w:pPr>
    </w:p>
    <w:p w14:paraId="256CBCB8" w14:textId="5790AFD7" w:rsidR="00E827EF" w:rsidRDefault="00E827EF">
      <w:pPr>
        <w:rPr>
          <w:rFonts w:ascii="Twinkl Cursive Looped" w:hAnsi="Twinkl Cursive Looped"/>
        </w:rPr>
      </w:pPr>
    </w:p>
    <w:p w14:paraId="64B6B281" w14:textId="4FEAF22D" w:rsidR="00E827EF" w:rsidRDefault="00E827EF">
      <w:pPr>
        <w:rPr>
          <w:rFonts w:ascii="Twinkl Cursive Looped" w:hAnsi="Twinkl Cursive Looped"/>
        </w:rPr>
      </w:pPr>
    </w:p>
    <w:p w14:paraId="03599718" w14:textId="1F063908" w:rsidR="00E827EF" w:rsidRDefault="00E827EF">
      <w:pPr>
        <w:rPr>
          <w:rFonts w:ascii="Twinkl Cursive Looped" w:hAnsi="Twinkl Cursive Looped"/>
        </w:rPr>
      </w:pPr>
    </w:p>
    <w:p w14:paraId="3A1BA726" w14:textId="77777777" w:rsidR="00E827EF" w:rsidRDefault="00E827EF">
      <w:pPr>
        <w:rPr>
          <w:rFonts w:ascii="Twinkl Cursive Looped" w:hAnsi="Twinkl Cursive Looped"/>
        </w:rPr>
      </w:pPr>
    </w:p>
    <w:p w14:paraId="4A9A429C" w14:textId="796BDD74" w:rsidR="004A5227" w:rsidRPr="004A5227" w:rsidRDefault="00663D5E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>Year 1</w:t>
      </w: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502"/>
        <w:gridCol w:w="1525"/>
        <w:gridCol w:w="7341"/>
        <w:gridCol w:w="756"/>
        <w:gridCol w:w="756"/>
        <w:gridCol w:w="757"/>
        <w:gridCol w:w="756"/>
        <w:gridCol w:w="756"/>
        <w:gridCol w:w="757"/>
        <w:gridCol w:w="1965"/>
      </w:tblGrid>
      <w:tr w:rsidR="00726C5E" w:rsidRPr="004A5227" w14:paraId="5BF42946" w14:textId="77777777" w:rsidTr="00726C5E">
        <w:trPr>
          <w:trHeight w:val="387"/>
        </w:trPr>
        <w:tc>
          <w:tcPr>
            <w:tcW w:w="502" w:type="dxa"/>
            <w:vMerge w:val="restart"/>
            <w:textDirection w:val="btLr"/>
            <w:vAlign w:val="center"/>
          </w:tcPr>
          <w:p w14:paraId="1AFA3D21" w14:textId="77777777" w:rsidR="00B37417" w:rsidRPr="004A5227" w:rsidRDefault="00B37417" w:rsidP="00B37417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5" w:type="dxa"/>
          </w:tcPr>
          <w:p w14:paraId="0D07E865" w14:textId="77777777" w:rsidR="00B37417" w:rsidRPr="004A5227" w:rsidRDefault="00B37417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341" w:type="dxa"/>
          </w:tcPr>
          <w:p w14:paraId="036B1029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756" w:type="dxa"/>
          </w:tcPr>
          <w:p w14:paraId="3D57A17A" w14:textId="77777777" w:rsidR="00B37417" w:rsidRPr="004A5227" w:rsidRDefault="00B37417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1.1</w:t>
            </w:r>
          </w:p>
        </w:tc>
        <w:tc>
          <w:tcPr>
            <w:tcW w:w="756" w:type="dxa"/>
          </w:tcPr>
          <w:p w14:paraId="65DAA214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1.2</w:t>
            </w:r>
          </w:p>
        </w:tc>
        <w:tc>
          <w:tcPr>
            <w:tcW w:w="757" w:type="dxa"/>
          </w:tcPr>
          <w:p w14:paraId="0F88D487" w14:textId="77777777" w:rsidR="00B37417" w:rsidRPr="004A5227" w:rsidRDefault="00B37417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1.3</w:t>
            </w:r>
          </w:p>
        </w:tc>
        <w:tc>
          <w:tcPr>
            <w:tcW w:w="756" w:type="dxa"/>
          </w:tcPr>
          <w:p w14:paraId="0F4DEACE" w14:textId="77777777" w:rsidR="00B37417" w:rsidRPr="004A5227" w:rsidRDefault="00B37417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1.4</w:t>
            </w:r>
          </w:p>
        </w:tc>
        <w:tc>
          <w:tcPr>
            <w:tcW w:w="756" w:type="dxa"/>
          </w:tcPr>
          <w:p w14:paraId="3B35974F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1.5</w:t>
            </w:r>
          </w:p>
        </w:tc>
        <w:tc>
          <w:tcPr>
            <w:tcW w:w="757" w:type="dxa"/>
          </w:tcPr>
          <w:p w14:paraId="11FA8D90" w14:textId="77777777" w:rsidR="00B37417" w:rsidRPr="004A5227" w:rsidRDefault="00B37417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1.6</w:t>
            </w:r>
          </w:p>
        </w:tc>
        <w:tc>
          <w:tcPr>
            <w:tcW w:w="1965" w:type="dxa"/>
          </w:tcPr>
          <w:p w14:paraId="54159B50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726C5E" w:rsidRPr="004A5227" w14:paraId="4B35F6CA" w14:textId="77777777" w:rsidTr="00726C5E">
        <w:tc>
          <w:tcPr>
            <w:tcW w:w="502" w:type="dxa"/>
            <w:vMerge/>
          </w:tcPr>
          <w:p w14:paraId="40E03AC5" w14:textId="77777777" w:rsidR="00B37417" w:rsidRPr="004A5227" w:rsidRDefault="00B37417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753B7752" w14:textId="77777777" w:rsidR="00B37417" w:rsidRPr="004A5227" w:rsidRDefault="00B37417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</w:t>
            </w:r>
          </w:p>
        </w:tc>
        <w:tc>
          <w:tcPr>
            <w:tcW w:w="7341" w:type="dxa"/>
          </w:tcPr>
          <w:p w14:paraId="055D8A3E" w14:textId="77777777" w:rsidR="00B37417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Identifying technology </w:t>
            </w:r>
          </w:p>
          <w:p w14:paraId="708D0CF7" w14:textId="77777777" w:rsidR="00B37417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Identifying a computing and the main parts</w:t>
            </w:r>
          </w:p>
          <w:p w14:paraId="6E375285" w14:textId="77777777" w:rsidR="00B37417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mouse in different ways</w:t>
            </w:r>
          </w:p>
          <w:p w14:paraId="5B659CA5" w14:textId="77777777" w:rsidR="00B37417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keyboard to type on a computer</w:t>
            </w:r>
          </w:p>
          <w:p w14:paraId="6437482C" w14:textId="77777777" w:rsidR="00B37417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the keyboard to edit text</w:t>
            </w:r>
          </w:p>
          <w:p w14:paraId="37D89ED8" w14:textId="77777777" w:rsidR="00B37417" w:rsidRPr="00D670E2" w:rsidRDefault="00B37417" w:rsidP="00811A6D">
            <w:pPr>
              <w:pStyle w:val="ListParagraph"/>
              <w:numPr>
                <w:ilvl w:val="0"/>
                <w:numId w:val="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rules for using technology responsibly </w:t>
            </w:r>
          </w:p>
        </w:tc>
        <w:tc>
          <w:tcPr>
            <w:tcW w:w="756" w:type="dxa"/>
          </w:tcPr>
          <w:p w14:paraId="0C529CAA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5850D137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2F77124F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060626B0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3506D414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4472C4" w:themeFill="accent1"/>
          </w:tcPr>
          <w:p w14:paraId="6202C833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1FC72A91" w14:textId="77777777" w:rsidR="00B37417" w:rsidRPr="00663D5E" w:rsidRDefault="00B37417" w:rsidP="00663D5E">
            <w:pPr>
              <w:rPr>
                <w:rFonts w:ascii="Twinkl Cursive Looped" w:hAnsi="Twinkl Cursive Looped" w:cs="Arial"/>
                <w:color w:val="000000"/>
                <w:sz w:val="20"/>
                <w:szCs w:val="20"/>
              </w:rPr>
            </w:pPr>
            <w:r w:rsidRPr="00663D5E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t>Copyright and ownership</w:t>
            </w:r>
          </w:p>
          <w:p w14:paraId="36B8AE94" w14:textId="77777777" w:rsidR="00B37417" w:rsidRPr="00663D5E" w:rsidRDefault="00B37417" w:rsidP="00663D5E">
            <w:pPr>
              <w:rPr>
                <w:rFonts w:ascii="Twinkl Cursive Looped" w:hAnsi="Twinkl Cursive Looped" w:cs="Arial"/>
                <w:color w:val="000000"/>
                <w:sz w:val="20"/>
                <w:szCs w:val="20"/>
              </w:rPr>
            </w:pPr>
            <w:r w:rsidRPr="00663D5E">
              <w:rPr>
                <w:rFonts w:ascii="Twinkl Cursive Looped" w:hAnsi="Twinkl Cursive Looped" w:cs="Arial"/>
                <w:color w:val="000000"/>
                <w:sz w:val="20"/>
                <w:szCs w:val="20"/>
              </w:rPr>
              <w:br/>
              <w:t>Health, well-being and lifestyle</w:t>
            </w:r>
          </w:p>
          <w:p w14:paraId="660E3C8E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</w:tr>
      <w:tr w:rsidR="00726C5E" w:rsidRPr="004A5227" w14:paraId="1F5A01F0" w14:textId="77777777" w:rsidTr="00726C5E">
        <w:tc>
          <w:tcPr>
            <w:tcW w:w="502" w:type="dxa"/>
            <w:vMerge/>
          </w:tcPr>
          <w:p w14:paraId="7049901A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512A24CA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Creating media- Digital painting</w:t>
            </w:r>
          </w:p>
        </w:tc>
        <w:tc>
          <w:tcPr>
            <w:tcW w:w="7341" w:type="dxa"/>
          </w:tcPr>
          <w:p w14:paraId="58D23039" w14:textId="77777777" w:rsidR="00B37417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what different freehand tools do</w:t>
            </w:r>
          </w:p>
          <w:p w14:paraId="1290E88E" w14:textId="77777777" w:rsidR="00B37417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the shape tool and the line tool</w:t>
            </w:r>
          </w:p>
          <w:p w14:paraId="5C364E00" w14:textId="77777777" w:rsidR="00B37417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Make careful choices when painting a digital picture</w:t>
            </w:r>
          </w:p>
          <w:p w14:paraId="2A5B3B9B" w14:textId="77777777" w:rsidR="00B37417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why we chose the tool we have used</w:t>
            </w:r>
          </w:p>
          <w:p w14:paraId="090A687A" w14:textId="77777777" w:rsidR="00B37417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computer independently to paint a picture</w:t>
            </w:r>
          </w:p>
          <w:p w14:paraId="6F56C884" w14:textId="77777777" w:rsidR="00B37417" w:rsidRPr="00D670E2" w:rsidRDefault="00B37417" w:rsidP="00811A6D">
            <w:pPr>
              <w:pStyle w:val="ListParagraph"/>
              <w:numPr>
                <w:ilvl w:val="0"/>
                <w:numId w:val="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Compare painting a picture on a computer and on paper</w:t>
            </w:r>
          </w:p>
        </w:tc>
        <w:tc>
          <w:tcPr>
            <w:tcW w:w="756" w:type="dxa"/>
          </w:tcPr>
          <w:p w14:paraId="6F5752A2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0409F33D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0CC50B4F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7E4F8640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4BDE3A10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2766588C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1C5FB972" w14:textId="77777777" w:rsidR="00B37417" w:rsidRPr="004A5227" w:rsidRDefault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Art and Design </w:t>
            </w:r>
          </w:p>
        </w:tc>
      </w:tr>
      <w:tr w:rsidR="00B37417" w:rsidRPr="004A5227" w14:paraId="6490F2B3" w14:textId="77777777" w:rsidTr="00726C5E">
        <w:tc>
          <w:tcPr>
            <w:tcW w:w="502" w:type="dxa"/>
            <w:vMerge w:val="restart"/>
            <w:textDirection w:val="btLr"/>
            <w:vAlign w:val="center"/>
          </w:tcPr>
          <w:p w14:paraId="5B091E84" w14:textId="77777777" w:rsidR="00B37417" w:rsidRPr="004A5227" w:rsidRDefault="00B37417" w:rsidP="00B37417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5" w:type="dxa"/>
          </w:tcPr>
          <w:p w14:paraId="07E48EFD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Programming A Moving a robot</w:t>
            </w:r>
          </w:p>
        </w:tc>
        <w:tc>
          <w:tcPr>
            <w:tcW w:w="7341" w:type="dxa"/>
          </w:tcPr>
          <w:p w14:paraId="664E3C00" w14:textId="77777777" w:rsid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what a given command will do</w:t>
            </w:r>
          </w:p>
          <w:p w14:paraId="6260BFC3" w14:textId="77777777" w:rsid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Act out a given word</w:t>
            </w:r>
          </w:p>
          <w:p w14:paraId="34A98E08" w14:textId="77777777" w:rsid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Combine forwards and backwards commands to a sequence</w:t>
            </w:r>
          </w:p>
          <w:p w14:paraId="67BA9BDA" w14:textId="77777777" w:rsid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Combine 4 direction commands to make a sequence</w:t>
            </w:r>
          </w:p>
          <w:p w14:paraId="7CF9D6F4" w14:textId="77777777" w:rsid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Plan a simple program </w:t>
            </w:r>
          </w:p>
          <w:p w14:paraId="17B849E7" w14:textId="77777777" w:rsidR="00B37417" w:rsidRPr="00B37417" w:rsidRDefault="00B37417" w:rsidP="00811A6D">
            <w:pPr>
              <w:pStyle w:val="ListParagraph"/>
              <w:numPr>
                <w:ilvl w:val="0"/>
                <w:numId w:val="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Find more than 1 solution to a problem </w:t>
            </w:r>
          </w:p>
        </w:tc>
        <w:tc>
          <w:tcPr>
            <w:tcW w:w="756" w:type="dxa"/>
            <w:shd w:val="clear" w:color="auto" w:fill="4472C4" w:themeFill="accent1"/>
          </w:tcPr>
          <w:p w14:paraId="13F7CEC1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24C37F8E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4472C4" w:themeFill="accent1"/>
          </w:tcPr>
          <w:p w14:paraId="7B014253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auto"/>
          </w:tcPr>
          <w:p w14:paraId="7A5A5EE3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0070C0"/>
          </w:tcPr>
          <w:p w14:paraId="77F72AAA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auto"/>
          </w:tcPr>
          <w:p w14:paraId="602CB3DE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2DFD2C15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Privacy and security </w:t>
            </w:r>
          </w:p>
        </w:tc>
      </w:tr>
      <w:tr w:rsidR="00B37417" w:rsidRPr="004A5227" w14:paraId="6E613B77" w14:textId="77777777" w:rsidTr="00726C5E">
        <w:tc>
          <w:tcPr>
            <w:tcW w:w="502" w:type="dxa"/>
            <w:vMerge/>
          </w:tcPr>
          <w:p w14:paraId="27BBAB66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65AB30E2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Data and information grouping data</w:t>
            </w:r>
          </w:p>
        </w:tc>
        <w:tc>
          <w:tcPr>
            <w:tcW w:w="7341" w:type="dxa"/>
          </w:tcPr>
          <w:p w14:paraId="737F3D38" w14:textId="77777777" w:rsidR="00B37417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Label objects</w:t>
            </w:r>
          </w:p>
          <w:p w14:paraId="735C757E" w14:textId="77777777" w:rsidR="00B37417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objects can be counted</w:t>
            </w:r>
          </w:p>
          <w:p w14:paraId="3D144F32" w14:textId="77777777" w:rsidR="00B37417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Describe objects in different ways </w:t>
            </w:r>
          </w:p>
          <w:p w14:paraId="4F2F04B5" w14:textId="77777777" w:rsidR="00B37417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Count objects with the same properties</w:t>
            </w:r>
          </w:p>
          <w:p w14:paraId="59D481E6" w14:textId="77777777" w:rsidR="00B37417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Compare groups of objects</w:t>
            </w:r>
          </w:p>
          <w:p w14:paraId="48882ED8" w14:textId="77777777" w:rsidR="00B37417" w:rsidRPr="00D670E2" w:rsidRDefault="00B37417" w:rsidP="00811A6D">
            <w:pPr>
              <w:pStyle w:val="ListParagraph"/>
              <w:numPr>
                <w:ilvl w:val="0"/>
                <w:numId w:val="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Answer questions about groups of objects</w:t>
            </w:r>
          </w:p>
        </w:tc>
        <w:tc>
          <w:tcPr>
            <w:tcW w:w="756" w:type="dxa"/>
          </w:tcPr>
          <w:p w14:paraId="2B79E997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7F030684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321DECCA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4111DE85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659265B0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4472C4" w:themeFill="accent1"/>
          </w:tcPr>
          <w:p w14:paraId="3C53F4D1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7BE3D4A2" w14:textId="77777777" w:rsidR="00B37417" w:rsidRDefault="00663D5E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</w:tc>
      </w:tr>
      <w:tr w:rsidR="00726C5E" w:rsidRPr="004A5227" w14:paraId="03E86142" w14:textId="77777777" w:rsidTr="00726C5E">
        <w:tc>
          <w:tcPr>
            <w:tcW w:w="502" w:type="dxa"/>
            <w:vMerge w:val="restart"/>
            <w:textDirection w:val="btLr"/>
            <w:vAlign w:val="center"/>
          </w:tcPr>
          <w:p w14:paraId="233344BC" w14:textId="77777777" w:rsidR="00B37417" w:rsidRPr="004A5227" w:rsidRDefault="00B37417" w:rsidP="00B37417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5" w:type="dxa"/>
          </w:tcPr>
          <w:p w14:paraId="00E0A78F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Creating Media Digital Writing</w:t>
            </w:r>
          </w:p>
        </w:tc>
        <w:tc>
          <w:tcPr>
            <w:tcW w:w="7341" w:type="dxa"/>
          </w:tcPr>
          <w:p w14:paraId="4588C276" w14:textId="77777777" w:rsidR="00B37417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computer to write</w:t>
            </w:r>
          </w:p>
          <w:p w14:paraId="2A98F479" w14:textId="77777777" w:rsidR="00B37417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Add and remove text on a computer</w:t>
            </w:r>
          </w:p>
          <w:p w14:paraId="48E78F76" w14:textId="77777777" w:rsidR="00B37417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the look of text can be changed</w:t>
            </w:r>
          </w:p>
          <w:p w14:paraId="767782F9" w14:textId="77777777" w:rsidR="00B37417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Make careful choices when changing text</w:t>
            </w:r>
          </w:p>
          <w:p w14:paraId="61E873E1" w14:textId="77777777" w:rsidR="00B37417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why we have used chosen tools</w:t>
            </w:r>
          </w:p>
          <w:p w14:paraId="2DB26E75" w14:textId="77777777" w:rsidR="00B37417" w:rsidRPr="00D670E2" w:rsidRDefault="00B37417" w:rsidP="00811A6D">
            <w:pPr>
              <w:pStyle w:val="ListParagraph"/>
              <w:numPr>
                <w:ilvl w:val="0"/>
                <w:numId w:val="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Compare typing to writing </w:t>
            </w:r>
          </w:p>
        </w:tc>
        <w:tc>
          <w:tcPr>
            <w:tcW w:w="756" w:type="dxa"/>
          </w:tcPr>
          <w:p w14:paraId="314451AD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24FE2527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44E411B3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7C87D345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01C0F6B5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4472C4" w:themeFill="accent1"/>
          </w:tcPr>
          <w:p w14:paraId="62C51BF3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3ECE1AD6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English – writing </w:t>
            </w:r>
          </w:p>
        </w:tc>
      </w:tr>
      <w:tr w:rsidR="00726C5E" w:rsidRPr="004A5227" w14:paraId="54845E14" w14:textId="77777777" w:rsidTr="00726C5E">
        <w:tc>
          <w:tcPr>
            <w:tcW w:w="502" w:type="dxa"/>
            <w:vMerge/>
          </w:tcPr>
          <w:p w14:paraId="04E7C878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4B024C81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Programming B introduction to animation</w:t>
            </w:r>
          </w:p>
        </w:tc>
        <w:tc>
          <w:tcPr>
            <w:tcW w:w="7341" w:type="dxa"/>
          </w:tcPr>
          <w:p w14:paraId="323DD172" w14:textId="77777777" w:rsid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Choose a command for a given purpose</w:t>
            </w:r>
          </w:p>
          <w:p w14:paraId="0898E16D" w14:textId="77777777" w:rsid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Show that a series of commands can be joined together</w:t>
            </w:r>
          </w:p>
          <w:p w14:paraId="6C0CD25C" w14:textId="77777777" w:rsid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Identify the effect of changing a value </w:t>
            </w:r>
          </w:p>
          <w:p w14:paraId="42EF035D" w14:textId="77777777" w:rsid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each sprite has its own instructions</w:t>
            </w:r>
          </w:p>
          <w:p w14:paraId="6660EF02" w14:textId="77777777" w:rsid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the parts of a project</w:t>
            </w:r>
          </w:p>
          <w:p w14:paraId="2FBE12F8" w14:textId="77777777" w:rsidR="00B37417" w:rsidRPr="00B37417" w:rsidRDefault="00B37417" w:rsidP="00811A6D">
            <w:pPr>
              <w:pStyle w:val="ListParagraph"/>
              <w:numPr>
                <w:ilvl w:val="0"/>
                <w:numId w:val="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Use an algorithm to create a program </w:t>
            </w:r>
          </w:p>
        </w:tc>
        <w:tc>
          <w:tcPr>
            <w:tcW w:w="756" w:type="dxa"/>
            <w:shd w:val="clear" w:color="auto" w:fill="4472C4" w:themeFill="accent1"/>
          </w:tcPr>
          <w:p w14:paraId="29EA7582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22AAC5A9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  <w:shd w:val="clear" w:color="auto" w:fill="4472C4" w:themeFill="accent1"/>
          </w:tcPr>
          <w:p w14:paraId="0C6D982C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  <w:shd w:val="clear" w:color="auto" w:fill="4472C4" w:themeFill="accent1"/>
          </w:tcPr>
          <w:p w14:paraId="6373972A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6" w:type="dxa"/>
          </w:tcPr>
          <w:p w14:paraId="647B1586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57" w:type="dxa"/>
          </w:tcPr>
          <w:p w14:paraId="60F5ABC4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65" w:type="dxa"/>
          </w:tcPr>
          <w:p w14:paraId="4BCB623B" w14:textId="77777777" w:rsidR="00B37417" w:rsidRPr="004A5227" w:rsidRDefault="00B37417" w:rsidP="00B37417">
            <w:pPr>
              <w:rPr>
                <w:rFonts w:ascii="Twinkl Cursive Looped" w:hAnsi="Twinkl Cursive Looped" w:cs="Arial"/>
              </w:rPr>
            </w:pPr>
          </w:p>
        </w:tc>
      </w:tr>
    </w:tbl>
    <w:p w14:paraId="091FE6D1" w14:textId="77777777" w:rsidR="00E827EF" w:rsidRDefault="00E827EF">
      <w:pPr>
        <w:rPr>
          <w:rFonts w:ascii="Twinkl Cursive Looped" w:hAnsi="Twinkl Cursive Looped"/>
        </w:rPr>
      </w:pPr>
    </w:p>
    <w:p w14:paraId="751A0DA3" w14:textId="6ABDA997" w:rsidR="00663D5E" w:rsidRPr="00663D5E" w:rsidRDefault="00663D5E">
      <w:pPr>
        <w:rPr>
          <w:rFonts w:ascii="Twinkl Cursive Looped" w:hAnsi="Twinkl Cursive Looped"/>
        </w:rPr>
      </w:pPr>
      <w:r w:rsidRPr="00663D5E">
        <w:rPr>
          <w:rFonts w:ascii="Twinkl Cursive Looped" w:hAnsi="Twinkl Cursive Looped"/>
        </w:rPr>
        <w:t>Year 2</w:t>
      </w: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502"/>
        <w:gridCol w:w="1525"/>
        <w:gridCol w:w="7232"/>
        <w:gridCol w:w="773"/>
        <w:gridCol w:w="774"/>
        <w:gridCol w:w="774"/>
        <w:gridCol w:w="773"/>
        <w:gridCol w:w="774"/>
        <w:gridCol w:w="774"/>
        <w:gridCol w:w="1970"/>
      </w:tblGrid>
      <w:tr w:rsidR="00663D5E" w:rsidRPr="004A5227" w14:paraId="37FFC2D4" w14:textId="77777777" w:rsidTr="00726C5E">
        <w:trPr>
          <w:trHeight w:val="387"/>
        </w:trPr>
        <w:tc>
          <w:tcPr>
            <w:tcW w:w="502" w:type="dxa"/>
            <w:vMerge w:val="restart"/>
            <w:textDirection w:val="btLr"/>
            <w:vAlign w:val="center"/>
          </w:tcPr>
          <w:p w14:paraId="038A2765" w14:textId="77777777" w:rsidR="00663D5E" w:rsidRPr="004A5227" w:rsidRDefault="00663D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5" w:type="dxa"/>
          </w:tcPr>
          <w:p w14:paraId="661606DC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232" w:type="dxa"/>
          </w:tcPr>
          <w:p w14:paraId="76121676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773" w:type="dxa"/>
          </w:tcPr>
          <w:p w14:paraId="2EF4A654" w14:textId="77777777" w:rsidR="00663D5E" w:rsidRPr="004A5227" w:rsidRDefault="00663D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1.1</w:t>
            </w:r>
          </w:p>
        </w:tc>
        <w:tc>
          <w:tcPr>
            <w:tcW w:w="774" w:type="dxa"/>
          </w:tcPr>
          <w:p w14:paraId="7A9DA8EC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1.2</w:t>
            </w:r>
          </w:p>
        </w:tc>
        <w:tc>
          <w:tcPr>
            <w:tcW w:w="774" w:type="dxa"/>
          </w:tcPr>
          <w:p w14:paraId="0D665FB9" w14:textId="77777777" w:rsidR="00663D5E" w:rsidRPr="004A5227" w:rsidRDefault="00663D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1.3</w:t>
            </w:r>
          </w:p>
        </w:tc>
        <w:tc>
          <w:tcPr>
            <w:tcW w:w="773" w:type="dxa"/>
          </w:tcPr>
          <w:p w14:paraId="2B72E498" w14:textId="77777777" w:rsidR="00663D5E" w:rsidRPr="004A5227" w:rsidRDefault="00663D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1.4</w:t>
            </w:r>
          </w:p>
        </w:tc>
        <w:tc>
          <w:tcPr>
            <w:tcW w:w="774" w:type="dxa"/>
          </w:tcPr>
          <w:p w14:paraId="71B8716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1.5</w:t>
            </w:r>
          </w:p>
        </w:tc>
        <w:tc>
          <w:tcPr>
            <w:tcW w:w="774" w:type="dxa"/>
          </w:tcPr>
          <w:p w14:paraId="4BE2B875" w14:textId="77777777" w:rsidR="00663D5E" w:rsidRPr="004A5227" w:rsidRDefault="00663D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1.6</w:t>
            </w:r>
          </w:p>
        </w:tc>
        <w:tc>
          <w:tcPr>
            <w:tcW w:w="1970" w:type="dxa"/>
          </w:tcPr>
          <w:p w14:paraId="53CB4415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663D5E" w:rsidRPr="004A5227" w14:paraId="5E7B2699" w14:textId="77777777" w:rsidTr="00726C5E">
        <w:tc>
          <w:tcPr>
            <w:tcW w:w="502" w:type="dxa"/>
            <w:vMerge/>
          </w:tcPr>
          <w:p w14:paraId="69E219C0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2202D9AE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 and network IT around us</w:t>
            </w:r>
          </w:p>
        </w:tc>
        <w:tc>
          <w:tcPr>
            <w:tcW w:w="7232" w:type="dxa"/>
          </w:tcPr>
          <w:p w14:paraId="6265B682" w14:textId="77777777" w:rsidR="00663D5E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the uses and features of IT</w:t>
            </w:r>
          </w:p>
          <w:p w14:paraId="7317924F" w14:textId="77777777" w:rsidR="00534D53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the uses of IT in school</w:t>
            </w:r>
          </w:p>
          <w:p w14:paraId="6A54CEEB" w14:textId="77777777" w:rsidR="00534D53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IT beyond school</w:t>
            </w:r>
          </w:p>
          <w:p w14:paraId="5292EEB4" w14:textId="77777777" w:rsidR="00534D53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IT helps us</w:t>
            </w:r>
          </w:p>
          <w:p w14:paraId="69DC475B" w14:textId="77777777" w:rsidR="00534D53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how to use IT safely </w:t>
            </w:r>
          </w:p>
          <w:p w14:paraId="42AA5157" w14:textId="77777777" w:rsidR="00534D53" w:rsidRPr="00534D53" w:rsidRDefault="00534D53" w:rsidP="00811A6D">
            <w:pPr>
              <w:pStyle w:val="ListParagraph"/>
              <w:numPr>
                <w:ilvl w:val="0"/>
                <w:numId w:val="1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choices are made when using IT</w:t>
            </w:r>
          </w:p>
        </w:tc>
        <w:tc>
          <w:tcPr>
            <w:tcW w:w="773" w:type="dxa"/>
            <w:shd w:val="clear" w:color="auto" w:fill="auto"/>
          </w:tcPr>
          <w:p w14:paraId="1AFF43EF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4DDDECAF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5CDCCA4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4472C4" w:themeFill="accent1"/>
          </w:tcPr>
          <w:p w14:paraId="53308BF7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08765B26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3F93812B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18CF2996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Health, wellbeing and lifestyle </w:t>
            </w:r>
          </w:p>
        </w:tc>
      </w:tr>
      <w:tr w:rsidR="00663D5E" w:rsidRPr="004A5227" w14:paraId="7ED51138" w14:textId="77777777" w:rsidTr="00726C5E">
        <w:tc>
          <w:tcPr>
            <w:tcW w:w="502" w:type="dxa"/>
            <w:vMerge/>
          </w:tcPr>
          <w:p w14:paraId="3584A3E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3C8FE8F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Creating media- Digital photography</w:t>
            </w:r>
          </w:p>
        </w:tc>
        <w:tc>
          <w:tcPr>
            <w:tcW w:w="7232" w:type="dxa"/>
          </w:tcPr>
          <w:p w14:paraId="77E86F91" w14:textId="77777777" w:rsidR="00663D5E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digital device to take a photograph</w:t>
            </w:r>
          </w:p>
          <w:p w14:paraId="2B0CFDD8" w14:textId="77777777" w:rsidR="00534D53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Make choices when taking a photograph</w:t>
            </w:r>
          </w:p>
          <w:p w14:paraId="2C731E2A" w14:textId="77777777" w:rsidR="00534D53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what makes a good photograph</w:t>
            </w:r>
          </w:p>
          <w:p w14:paraId="5758EACD" w14:textId="77777777" w:rsidR="00534D53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Decide how photographs can be improved</w:t>
            </w:r>
          </w:p>
          <w:p w14:paraId="0934A77F" w14:textId="77777777" w:rsidR="00534D53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tools to change an image</w:t>
            </w:r>
          </w:p>
          <w:p w14:paraId="440A71A1" w14:textId="77777777" w:rsidR="00534D53" w:rsidRPr="00534D53" w:rsidRDefault="00534D53" w:rsidP="00811A6D">
            <w:pPr>
              <w:pStyle w:val="ListParagraph"/>
              <w:numPr>
                <w:ilvl w:val="0"/>
                <w:numId w:val="1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photos can be changed</w:t>
            </w:r>
          </w:p>
        </w:tc>
        <w:tc>
          <w:tcPr>
            <w:tcW w:w="773" w:type="dxa"/>
            <w:shd w:val="clear" w:color="auto" w:fill="auto"/>
          </w:tcPr>
          <w:p w14:paraId="5FB5F3B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6252D51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1EC4F27A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4472C4" w:themeFill="accent1"/>
          </w:tcPr>
          <w:p w14:paraId="0496EB1F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2CC6AB9A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5CB1F448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31F556FB" w14:textId="77777777" w:rsidR="00663D5E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Self-image and identity</w:t>
            </w:r>
          </w:p>
          <w:p w14:paraId="2C16B97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Art and design</w:t>
            </w:r>
          </w:p>
        </w:tc>
      </w:tr>
      <w:tr w:rsidR="00726C5E" w:rsidRPr="004A5227" w14:paraId="647868A0" w14:textId="77777777" w:rsidTr="00726C5E">
        <w:tc>
          <w:tcPr>
            <w:tcW w:w="502" w:type="dxa"/>
            <w:vMerge w:val="restart"/>
            <w:textDirection w:val="btLr"/>
            <w:vAlign w:val="center"/>
          </w:tcPr>
          <w:p w14:paraId="4F028422" w14:textId="77777777" w:rsidR="00663D5E" w:rsidRPr="004A5227" w:rsidRDefault="00663D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5" w:type="dxa"/>
          </w:tcPr>
          <w:p w14:paraId="2E93F0AF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A robot algorithms </w:t>
            </w:r>
          </w:p>
        </w:tc>
        <w:tc>
          <w:tcPr>
            <w:tcW w:w="7232" w:type="dxa"/>
          </w:tcPr>
          <w:p w14:paraId="7C85255D" w14:textId="77777777" w:rsidR="00663D5E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a series of instructions as a sequence</w:t>
            </w:r>
          </w:p>
          <w:p w14:paraId="1AF75F0B" w14:textId="77777777" w:rsidR="00534D53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what happens when we change the order of instructions</w:t>
            </w:r>
          </w:p>
          <w:p w14:paraId="1F05DF06" w14:textId="77777777" w:rsidR="00534D53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logical reasoning to product outcomes of a program</w:t>
            </w:r>
          </w:p>
          <w:p w14:paraId="3F499B3B" w14:textId="77777777" w:rsidR="00534D53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programming projects can have code and artwork</w:t>
            </w:r>
          </w:p>
          <w:p w14:paraId="05D50D2A" w14:textId="77777777" w:rsidR="00534D53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Design an algorithm </w:t>
            </w:r>
          </w:p>
          <w:p w14:paraId="5966B8DB" w14:textId="77777777" w:rsidR="00534D53" w:rsidRPr="00534D53" w:rsidRDefault="00534D53" w:rsidP="00811A6D">
            <w:pPr>
              <w:pStyle w:val="ListParagraph"/>
              <w:numPr>
                <w:ilvl w:val="0"/>
                <w:numId w:val="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and debug a program that they have written </w:t>
            </w:r>
          </w:p>
        </w:tc>
        <w:tc>
          <w:tcPr>
            <w:tcW w:w="773" w:type="dxa"/>
            <w:shd w:val="clear" w:color="auto" w:fill="4472C4" w:themeFill="accent1"/>
          </w:tcPr>
          <w:p w14:paraId="54CE9707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1484CFD9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46266550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4472C4" w:themeFill="accent1"/>
          </w:tcPr>
          <w:p w14:paraId="4A0991B8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6C2809A5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706FBEC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41FB65AD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</w:tc>
      </w:tr>
      <w:tr w:rsidR="00726C5E" w:rsidRPr="004A5227" w14:paraId="310429B3" w14:textId="77777777" w:rsidTr="00726C5E">
        <w:tc>
          <w:tcPr>
            <w:tcW w:w="502" w:type="dxa"/>
            <w:vMerge/>
          </w:tcPr>
          <w:p w14:paraId="7A52A69A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4FCE520A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Data and information pictograms</w:t>
            </w:r>
          </w:p>
        </w:tc>
        <w:tc>
          <w:tcPr>
            <w:tcW w:w="7232" w:type="dxa"/>
          </w:tcPr>
          <w:p w14:paraId="392E1948" w14:textId="77777777" w:rsidR="00663D5E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we can count</w:t>
            </w:r>
            <w:r w:rsidR="00726C5E">
              <w:rPr>
                <w:rFonts w:ascii="Twinkl Cursive Looped" w:hAnsi="Twinkl Cursive Looped" w:cs="Arial"/>
              </w:rPr>
              <w:t xml:space="preserve">/ </w:t>
            </w:r>
            <w:r>
              <w:rPr>
                <w:rFonts w:ascii="Twinkl Cursive Looped" w:hAnsi="Twinkl Cursive Looped" w:cs="Arial"/>
              </w:rPr>
              <w:t>compare objects using tally charts</w:t>
            </w:r>
          </w:p>
          <w:p w14:paraId="388CBC38" w14:textId="77777777" w:rsidR="00534D53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objects can be represented as pictures</w:t>
            </w:r>
          </w:p>
          <w:p w14:paraId="0A1D7AC0" w14:textId="77777777" w:rsidR="00534D53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pictogram</w:t>
            </w:r>
          </w:p>
          <w:p w14:paraId="27FAD964" w14:textId="77777777" w:rsidR="00534D53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Select objects to attribute and make comparisons</w:t>
            </w:r>
          </w:p>
          <w:p w14:paraId="5D72894C" w14:textId="77777777" w:rsidR="00534D53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proofErr w:type="spellStart"/>
            <w:r>
              <w:rPr>
                <w:rFonts w:ascii="Twinkl Cursive Looped" w:hAnsi="Twinkl Cursive Looped" w:cs="Arial"/>
              </w:rPr>
              <w:t>Recgonise</w:t>
            </w:r>
            <w:proofErr w:type="spellEnd"/>
            <w:r>
              <w:rPr>
                <w:rFonts w:ascii="Twinkl Cursive Looped" w:hAnsi="Twinkl Cursive Looped" w:cs="Arial"/>
              </w:rPr>
              <w:t xml:space="preserve"> that people can be described as attributes </w:t>
            </w:r>
          </w:p>
          <w:p w14:paraId="0E0A1CC0" w14:textId="77777777" w:rsidR="00534D53" w:rsidRPr="00534D53" w:rsidRDefault="00534D53" w:rsidP="00811A6D">
            <w:pPr>
              <w:pStyle w:val="ListParagraph"/>
              <w:numPr>
                <w:ilvl w:val="0"/>
                <w:numId w:val="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we can present information using a computer</w:t>
            </w:r>
          </w:p>
        </w:tc>
        <w:tc>
          <w:tcPr>
            <w:tcW w:w="773" w:type="dxa"/>
            <w:shd w:val="clear" w:color="auto" w:fill="auto"/>
          </w:tcPr>
          <w:p w14:paraId="34FDBA0F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04D78FCB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CB41704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4472C4" w:themeFill="accent1"/>
          </w:tcPr>
          <w:p w14:paraId="03E3DE1B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7CC69A1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57FD2BB0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2681F5DA" w14:textId="77777777" w:rsidR="00663D5E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Privacy and security </w:t>
            </w:r>
          </w:p>
          <w:p w14:paraId="62C169C9" w14:textId="77777777" w:rsidR="00663D5E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Maths </w:t>
            </w:r>
          </w:p>
        </w:tc>
      </w:tr>
      <w:tr w:rsidR="00663D5E" w:rsidRPr="004A5227" w14:paraId="5C624502" w14:textId="77777777" w:rsidTr="00726C5E">
        <w:tc>
          <w:tcPr>
            <w:tcW w:w="502" w:type="dxa"/>
            <w:vMerge w:val="restart"/>
            <w:textDirection w:val="btLr"/>
            <w:vAlign w:val="center"/>
          </w:tcPr>
          <w:p w14:paraId="07C07E2A" w14:textId="77777777" w:rsidR="00663D5E" w:rsidRPr="004A5227" w:rsidRDefault="00663D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5" w:type="dxa"/>
          </w:tcPr>
          <w:p w14:paraId="7EB4C554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 making music </w:t>
            </w:r>
          </w:p>
        </w:tc>
        <w:tc>
          <w:tcPr>
            <w:tcW w:w="7232" w:type="dxa"/>
          </w:tcPr>
          <w:p w14:paraId="780330EE" w14:textId="77777777" w:rsidR="00663D5E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Say how music makes us feel</w:t>
            </w:r>
          </w:p>
          <w:p w14:paraId="2D791FC3" w14:textId="77777777" w:rsidR="00534D53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there are patterns in music</w:t>
            </w:r>
          </w:p>
          <w:p w14:paraId="1AC434B7" w14:textId="77777777" w:rsidR="00534D53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Show how music is made from a series of notes</w:t>
            </w:r>
          </w:p>
          <w:p w14:paraId="7426FEC9" w14:textId="77777777" w:rsidR="00534D53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Show how music is made from a series of notes</w:t>
            </w:r>
          </w:p>
          <w:p w14:paraId="1709489A" w14:textId="77777777" w:rsidR="00534D53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music for a purpose</w:t>
            </w:r>
          </w:p>
          <w:p w14:paraId="5A32FEDB" w14:textId="77777777" w:rsidR="00534D53" w:rsidRPr="00534D53" w:rsidRDefault="00534D53" w:rsidP="00811A6D">
            <w:pPr>
              <w:pStyle w:val="ListParagraph"/>
              <w:numPr>
                <w:ilvl w:val="0"/>
                <w:numId w:val="1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Review and refine out computer work</w:t>
            </w:r>
          </w:p>
        </w:tc>
        <w:tc>
          <w:tcPr>
            <w:tcW w:w="773" w:type="dxa"/>
            <w:shd w:val="clear" w:color="auto" w:fill="auto"/>
          </w:tcPr>
          <w:p w14:paraId="7167F943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3CD27A26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71A4D28D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4472C4" w:themeFill="accent1"/>
          </w:tcPr>
          <w:p w14:paraId="5B2E67C1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1E4F2CC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E74D98E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43CAF693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Music </w:t>
            </w:r>
          </w:p>
        </w:tc>
      </w:tr>
      <w:tr w:rsidR="00663D5E" w:rsidRPr="004A5227" w14:paraId="625472CA" w14:textId="77777777" w:rsidTr="00726C5E">
        <w:tc>
          <w:tcPr>
            <w:tcW w:w="502" w:type="dxa"/>
            <w:vMerge/>
          </w:tcPr>
          <w:p w14:paraId="40FE553D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5" w:type="dxa"/>
          </w:tcPr>
          <w:p w14:paraId="7818D422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B introduction to quizzes </w:t>
            </w:r>
          </w:p>
        </w:tc>
        <w:tc>
          <w:tcPr>
            <w:tcW w:w="7232" w:type="dxa"/>
          </w:tcPr>
          <w:p w14:paraId="6B8F076C" w14:textId="77777777" w:rsidR="00663D5E" w:rsidRDefault="00663D5E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sequence of commands has a start</w:t>
            </w:r>
          </w:p>
          <w:p w14:paraId="691CA9CD" w14:textId="77777777" w:rsidR="00663D5E" w:rsidRDefault="00663D5E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sequence of commands has an outcome</w:t>
            </w:r>
          </w:p>
          <w:p w14:paraId="0BAB0926" w14:textId="77777777" w:rsidR="00663D5E" w:rsidRDefault="00663D5E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program using a given design</w:t>
            </w:r>
          </w:p>
          <w:p w14:paraId="3B8AAAF5" w14:textId="77777777" w:rsidR="00663D5E" w:rsidRDefault="00663D5E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Change a given design </w:t>
            </w:r>
          </w:p>
          <w:p w14:paraId="51CD3CAA" w14:textId="77777777" w:rsidR="00663D5E" w:rsidRDefault="00663D5E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program using my own design</w:t>
            </w:r>
          </w:p>
          <w:p w14:paraId="499D206C" w14:textId="77777777" w:rsidR="00663D5E" w:rsidRPr="00663D5E" w:rsidRDefault="00534D53" w:rsidP="00811A6D">
            <w:pPr>
              <w:pStyle w:val="ListParagraph"/>
              <w:numPr>
                <w:ilvl w:val="0"/>
                <w:numId w:val="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Decide how my project can be improved </w:t>
            </w:r>
          </w:p>
        </w:tc>
        <w:tc>
          <w:tcPr>
            <w:tcW w:w="773" w:type="dxa"/>
            <w:shd w:val="clear" w:color="auto" w:fill="4472C4" w:themeFill="accent1"/>
          </w:tcPr>
          <w:p w14:paraId="2BF1A0D5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6FB3DDCC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4472C4" w:themeFill="accent1"/>
          </w:tcPr>
          <w:p w14:paraId="6250D3D1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3" w:type="dxa"/>
            <w:shd w:val="clear" w:color="auto" w:fill="auto"/>
          </w:tcPr>
          <w:p w14:paraId="51DAEABE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566C517D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774" w:type="dxa"/>
            <w:shd w:val="clear" w:color="auto" w:fill="auto"/>
          </w:tcPr>
          <w:p w14:paraId="147F19C8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970" w:type="dxa"/>
          </w:tcPr>
          <w:p w14:paraId="6B0CBA50" w14:textId="77777777" w:rsidR="00663D5E" w:rsidRPr="004A5227" w:rsidRDefault="00663D5E" w:rsidP="0051099C">
            <w:pPr>
              <w:rPr>
                <w:rFonts w:ascii="Twinkl Cursive Looped" w:hAnsi="Twinkl Cursive Looped" w:cs="Arial"/>
              </w:rPr>
            </w:pPr>
          </w:p>
        </w:tc>
      </w:tr>
    </w:tbl>
    <w:p w14:paraId="23A73CE6" w14:textId="77777777" w:rsidR="00E827EF" w:rsidRDefault="00E827EF">
      <w:pPr>
        <w:rPr>
          <w:rFonts w:ascii="Twinkl Cursive Looped" w:hAnsi="Twinkl Cursive Looped"/>
        </w:rPr>
      </w:pPr>
    </w:p>
    <w:p w14:paraId="5CC4A698" w14:textId="35B2B3C4" w:rsidR="00663D5E" w:rsidRPr="00726C5E" w:rsidRDefault="00726C5E">
      <w:pPr>
        <w:rPr>
          <w:rFonts w:ascii="Twinkl Cursive Looped" w:hAnsi="Twinkl Cursive Looped"/>
        </w:rPr>
      </w:pPr>
      <w:r w:rsidRPr="00726C5E">
        <w:rPr>
          <w:rFonts w:ascii="Twinkl Cursive Looped" w:hAnsi="Twinkl Cursive Looped"/>
        </w:rPr>
        <w:t>Year 3</w:t>
      </w:r>
    </w:p>
    <w:tbl>
      <w:tblPr>
        <w:tblStyle w:val="TableGrid"/>
        <w:tblW w:w="15726" w:type="dxa"/>
        <w:tblLook w:val="04A0" w:firstRow="1" w:lastRow="0" w:firstColumn="1" w:lastColumn="0" w:noHBand="0" w:noVBand="1"/>
      </w:tblPr>
      <w:tblGrid>
        <w:gridCol w:w="502"/>
        <w:gridCol w:w="1526"/>
        <w:gridCol w:w="7323"/>
        <w:gridCol w:w="662"/>
        <w:gridCol w:w="663"/>
        <w:gridCol w:w="662"/>
        <w:gridCol w:w="663"/>
        <w:gridCol w:w="662"/>
        <w:gridCol w:w="663"/>
        <w:gridCol w:w="663"/>
        <w:gridCol w:w="1737"/>
      </w:tblGrid>
      <w:tr w:rsidR="00726C5E" w:rsidRPr="004A5227" w14:paraId="1053836A" w14:textId="77777777" w:rsidTr="00726C5E">
        <w:trPr>
          <w:trHeight w:val="379"/>
        </w:trPr>
        <w:tc>
          <w:tcPr>
            <w:tcW w:w="502" w:type="dxa"/>
            <w:vMerge w:val="restart"/>
            <w:textDirection w:val="btLr"/>
            <w:vAlign w:val="center"/>
          </w:tcPr>
          <w:p w14:paraId="7F37EEAE" w14:textId="77777777" w:rsidR="00726C5E" w:rsidRPr="004A5227" w:rsidRDefault="00726C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6" w:type="dxa"/>
          </w:tcPr>
          <w:p w14:paraId="1FCC84C5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323" w:type="dxa"/>
          </w:tcPr>
          <w:p w14:paraId="040E4147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662" w:type="dxa"/>
          </w:tcPr>
          <w:p w14:paraId="31EAEDC0" w14:textId="77777777" w:rsidR="00726C5E" w:rsidRPr="004A5227" w:rsidRDefault="00726C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2.1</w:t>
            </w:r>
          </w:p>
        </w:tc>
        <w:tc>
          <w:tcPr>
            <w:tcW w:w="663" w:type="dxa"/>
          </w:tcPr>
          <w:p w14:paraId="1CAFB7FE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2.2</w:t>
            </w:r>
          </w:p>
        </w:tc>
        <w:tc>
          <w:tcPr>
            <w:tcW w:w="662" w:type="dxa"/>
          </w:tcPr>
          <w:p w14:paraId="1C324B90" w14:textId="77777777" w:rsidR="00726C5E" w:rsidRPr="004A5227" w:rsidRDefault="00726C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2.3</w:t>
            </w:r>
          </w:p>
        </w:tc>
        <w:tc>
          <w:tcPr>
            <w:tcW w:w="663" w:type="dxa"/>
          </w:tcPr>
          <w:p w14:paraId="5089A74E" w14:textId="77777777" w:rsidR="00726C5E" w:rsidRPr="004A5227" w:rsidRDefault="00726C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2.4</w:t>
            </w:r>
          </w:p>
        </w:tc>
        <w:tc>
          <w:tcPr>
            <w:tcW w:w="662" w:type="dxa"/>
          </w:tcPr>
          <w:p w14:paraId="4BE44CE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2.5</w:t>
            </w:r>
          </w:p>
        </w:tc>
        <w:tc>
          <w:tcPr>
            <w:tcW w:w="663" w:type="dxa"/>
          </w:tcPr>
          <w:p w14:paraId="10680807" w14:textId="77777777" w:rsidR="00726C5E" w:rsidRPr="004A5227" w:rsidRDefault="00726C5E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2.6</w:t>
            </w:r>
          </w:p>
        </w:tc>
        <w:tc>
          <w:tcPr>
            <w:tcW w:w="663" w:type="dxa"/>
          </w:tcPr>
          <w:p w14:paraId="0208A58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2.7</w:t>
            </w:r>
          </w:p>
        </w:tc>
        <w:tc>
          <w:tcPr>
            <w:tcW w:w="1737" w:type="dxa"/>
          </w:tcPr>
          <w:p w14:paraId="20C3BDC2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726C5E" w:rsidRPr="004A5227" w14:paraId="3B292821" w14:textId="77777777" w:rsidTr="007A56EE">
        <w:trPr>
          <w:trHeight w:val="1612"/>
        </w:trPr>
        <w:tc>
          <w:tcPr>
            <w:tcW w:w="502" w:type="dxa"/>
            <w:vMerge/>
          </w:tcPr>
          <w:p w14:paraId="6EE52C02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68D632E6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 and network connecting computers</w:t>
            </w:r>
          </w:p>
        </w:tc>
        <w:tc>
          <w:tcPr>
            <w:tcW w:w="7323" w:type="dxa"/>
          </w:tcPr>
          <w:p w14:paraId="7C6B8A3A" w14:textId="77777777" w:rsid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digital devices function</w:t>
            </w:r>
          </w:p>
          <w:p w14:paraId="44A2C9C2" w14:textId="77777777" w:rsid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input and output devices</w:t>
            </w:r>
          </w:p>
          <w:p w14:paraId="3422E687" w14:textId="77777777" w:rsid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digital devices can change the way we work</w:t>
            </w:r>
          </w:p>
          <w:p w14:paraId="39F294B9" w14:textId="77777777" w:rsid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computer network can be used to share information</w:t>
            </w:r>
          </w:p>
          <w:p w14:paraId="2A404238" w14:textId="77777777" w:rsid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Explore how digital devices can be connected</w:t>
            </w:r>
          </w:p>
          <w:p w14:paraId="7E391CFB" w14:textId="77777777" w:rsidR="00726C5E" w:rsidRPr="00726C5E" w:rsidRDefault="00726C5E" w:rsidP="00811A6D">
            <w:pPr>
              <w:pStyle w:val="ListParagraph"/>
              <w:numPr>
                <w:ilvl w:val="0"/>
                <w:numId w:val="1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the physical components of a network</w:t>
            </w:r>
          </w:p>
        </w:tc>
        <w:tc>
          <w:tcPr>
            <w:tcW w:w="662" w:type="dxa"/>
            <w:shd w:val="clear" w:color="auto" w:fill="auto"/>
          </w:tcPr>
          <w:p w14:paraId="7019C3B0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775368B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56BA32DC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03DFCE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251B579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4FB6457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B453173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0886EC70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</w:tr>
      <w:tr w:rsidR="00726C5E" w:rsidRPr="004A5227" w14:paraId="6250EA06" w14:textId="77777777" w:rsidTr="007A56EE">
        <w:trPr>
          <w:trHeight w:val="806"/>
        </w:trPr>
        <w:tc>
          <w:tcPr>
            <w:tcW w:w="502" w:type="dxa"/>
            <w:vMerge/>
          </w:tcPr>
          <w:p w14:paraId="34F5509B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42222340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Creating media- animations</w:t>
            </w:r>
          </w:p>
        </w:tc>
        <w:tc>
          <w:tcPr>
            <w:tcW w:w="7323" w:type="dxa"/>
          </w:tcPr>
          <w:p w14:paraId="32AF1908" w14:textId="77777777" w:rsidR="00726C5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animation is a sequence of drawings or photographs</w:t>
            </w:r>
          </w:p>
          <w:p w14:paraId="02600607" w14:textId="77777777" w:rsidR="007A56E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Relate animated movement with a sequence of images</w:t>
            </w:r>
          </w:p>
          <w:p w14:paraId="38D3DDE9" w14:textId="77777777" w:rsidR="007A56E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Plan an animation</w:t>
            </w:r>
          </w:p>
          <w:p w14:paraId="32F5034C" w14:textId="77777777" w:rsidR="007A56E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the need to work consistently and carefully</w:t>
            </w:r>
          </w:p>
          <w:p w14:paraId="7C8C484F" w14:textId="77777777" w:rsidR="007A56E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Review and improve an animation</w:t>
            </w:r>
          </w:p>
          <w:p w14:paraId="2CBEE667" w14:textId="77777777" w:rsidR="007A56EE" w:rsidRPr="007A56EE" w:rsidRDefault="007A56EE" w:rsidP="00811A6D">
            <w:pPr>
              <w:pStyle w:val="ListParagraph"/>
              <w:numPr>
                <w:ilvl w:val="0"/>
                <w:numId w:val="1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Evaluate the impact of adding other media to animation </w:t>
            </w:r>
          </w:p>
        </w:tc>
        <w:tc>
          <w:tcPr>
            <w:tcW w:w="662" w:type="dxa"/>
            <w:shd w:val="clear" w:color="auto" w:fill="auto"/>
          </w:tcPr>
          <w:p w14:paraId="3299BFE1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F62F8F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22F73BC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01BE40A1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7AC21E7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4172A4E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7BE9495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3556CBFB" w14:textId="77777777" w:rsidR="00726C5E" w:rsidRDefault="007A56E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  <w:p w14:paraId="5DDC2A55" w14:textId="77777777" w:rsidR="007A56EE" w:rsidRPr="004A5227" w:rsidRDefault="007A56E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Managing online information</w:t>
            </w:r>
          </w:p>
        </w:tc>
      </w:tr>
      <w:tr w:rsidR="00726C5E" w:rsidRPr="004A5227" w14:paraId="7EF029E4" w14:textId="77777777" w:rsidTr="007A56EE">
        <w:trPr>
          <w:trHeight w:val="789"/>
        </w:trPr>
        <w:tc>
          <w:tcPr>
            <w:tcW w:w="502" w:type="dxa"/>
            <w:vMerge w:val="restart"/>
            <w:textDirection w:val="btLr"/>
            <w:vAlign w:val="center"/>
          </w:tcPr>
          <w:p w14:paraId="552EDEA4" w14:textId="77777777" w:rsidR="00726C5E" w:rsidRPr="004A5227" w:rsidRDefault="00726C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6" w:type="dxa"/>
          </w:tcPr>
          <w:p w14:paraId="02201A17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A </w:t>
            </w:r>
            <w:r w:rsidR="007A56EE">
              <w:rPr>
                <w:rFonts w:ascii="Twinkl Cursive Looped" w:hAnsi="Twinkl Cursive Looped" w:cs="Arial"/>
              </w:rPr>
              <w:t xml:space="preserve">sequence in music 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24959609" w14:textId="77777777" w:rsidR="00726C5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Explore a new programming environment</w:t>
            </w:r>
          </w:p>
          <w:p w14:paraId="19A99B29" w14:textId="77777777" w:rsidR="007A56E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commands have an outcome</w:t>
            </w:r>
          </w:p>
          <w:p w14:paraId="1AB22DBE" w14:textId="77777777" w:rsidR="007A56E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program has a start</w:t>
            </w:r>
          </w:p>
          <w:p w14:paraId="40918E31" w14:textId="77777777" w:rsidR="007A56E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a sequence of commands can have an order</w:t>
            </w:r>
          </w:p>
          <w:p w14:paraId="2B08C22C" w14:textId="77777777" w:rsidR="007A56E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Change the appearance of a project</w:t>
            </w:r>
          </w:p>
          <w:p w14:paraId="0A0DD9B2" w14:textId="77777777" w:rsidR="007A56EE" w:rsidRPr="007A56EE" w:rsidRDefault="007A56EE" w:rsidP="00811A6D">
            <w:pPr>
              <w:pStyle w:val="ListParagraph"/>
              <w:numPr>
                <w:ilvl w:val="0"/>
                <w:numId w:val="1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project from a task description</w:t>
            </w:r>
          </w:p>
        </w:tc>
        <w:tc>
          <w:tcPr>
            <w:tcW w:w="662" w:type="dxa"/>
            <w:shd w:val="clear" w:color="auto" w:fill="4472C4" w:themeFill="accent1"/>
          </w:tcPr>
          <w:p w14:paraId="50652E9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54BA6300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0D74DDA8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76823A9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512CFBFC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5CBDA79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38892B53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014FE10E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  <w:p w14:paraId="707977A7" w14:textId="77777777" w:rsidR="007A56EE" w:rsidRPr="004A5227" w:rsidRDefault="007A56E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Managing online information</w:t>
            </w:r>
          </w:p>
        </w:tc>
      </w:tr>
      <w:tr w:rsidR="00726C5E" w:rsidRPr="004A5227" w14:paraId="51827686" w14:textId="77777777" w:rsidTr="007A56EE">
        <w:trPr>
          <w:trHeight w:val="806"/>
        </w:trPr>
        <w:tc>
          <w:tcPr>
            <w:tcW w:w="502" w:type="dxa"/>
            <w:vMerge/>
          </w:tcPr>
          <w:p w14:paraId="5E840EAE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0B3416FC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Data and information </w:t>
            </w:r>
            <w:r w:rsidR="007A56EE">
              <w:rPr>
                <w:rFonts w:ascii="Twinkl Cursive Looped" w:hAnsi="Twinkl Cursive Looped" w:cs="Arial"/>
              </w:rPr>
              <w:t>branching databases</w:t>
            </w:r>
          </w:p>
        </w:tc>
        <w:tc>
          <w:tcPr>
            <w:tcW w:w="7323" w:type="dxa"/>
          </w:tcPr>
          <w:p w14:paraId="686278FE" w14:textId="77777777" w:rsidR="00726C5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questions with yes/ no answers</w:t>
            </w:r>
          </w:p>
          <w:p w14:paraId="24C89200" w14:textId="77777777" w:rsidR="007A56E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Identify the object attributes needed to collect relevant data </w:t>
            </w:r>
          </w:p>
          <w:p w14:paraId="3D95C8CA" w14:textId="77777777" w:rsidR="007A56E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branching database</w:t>
            </w:r>
          </w:p>
          <w:p w14:paraId="3644CF77" w14:textId="77777777" w:rsidR="007A56E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why it is helpful for a database to be well structured</w:t>
            </w:r>
          </w:p>
          <w:p w14:paraId="08D7D928" w14:textId="77777777" w:rsidR="007A56E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objects using a branching database</w:t>
            </w:r>
          </w:p>
          <w:p w14:paraId="5BB28D99" w14:textId="77777777" w:rsidR="007A56EE" w:rsidRPr="007A56EE" w:rsidRDefault="007A56EE" w:rsidP="00811A6D">
            <w:pPr>
              <w:pStyle w:val="ListParagraph"/>
              <w:numPr>
                <w:ilvl w:val="0"/>
                <w:numId w:val="1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Compare the information shown -pictogram/branching database</w:t>
            </w:r>
          </w:p>
        </w:tc>
        <w:tc>
          <w:tcPr>
            <w:tcW w:w="662" w:type="dxa"/>
            <w:shd w:val="clear" w:color="auto" w:fill="auto"/>
          </w:tcPr>
          <w:p w14:paraId="6BEF1E04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F5F6DD2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B05008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9F33DA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7391D38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C6C353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1E432753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1485D8B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Privacy and security </w:t>
            </w:r>
          </w:p>
          <w:p w14:paraId="20394E6D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Maths </w:t>
            </w:r>
          </w:p>
        </w:tc>
      </w:tr>
      <w:tr w:rsidR="00726C5E" w:rsidRPr="004A5227" w14:paraId="01B3BC72" w14:textId="77777777" w:rsidTr="007A56EE">
        <w:trPr>
          <w:trHeight w:val="1057"/>
        </w:trPr>
        <w:tc>
          <w:tcPr>
            <w:tcW w:w="502" w:type="dxa"/>
            <w:vMerge w:val="restart"/>
            <w:textDirection w:val="btLr"/>
            <w:vAlign w:val="center"/>
          </w:tcPr>
          <w:p w14:paraId="1509E519" w14:textId="77777777" w:rsidR="00726C5E" w:rsidRPr="004A5227" w:rsidRDefault="00726C5E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6" w:type="dxa"/>
          </w:tcPr>
          <w:p w14:paraId="37A6B192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 </w:t>
            </w:r>
            <w:r w:rsidR="007A56EE">
              <w:rPr>
                <w:rFonts w:ascii="Twinkl Cursive Looped" w:hAnsi="Twinkl Cursive Looped" w:cs="Arial"/>
              </w:rPr>
              <w:t>desktop publishing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10F6FE71" w14:textId="77777777" w:rsidR="00726C5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text and images convey information</w:t>
            </w:r>
          </w:p>
          <w:p w14:paraId="6E8BE4B4" w14:textId="77777777" w:rsidR="007A56E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text and layout can be edited</w:t>
            </w:r>
          </w:p>
          <w:p w14:paraId="07D1BB50" w14:textId="77777777" w:rsidR="007A56E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Choose appropriate page settings</w:t>
            </w:r>
          </w:p>
          <w:p w14:paraId="140BB186" w14:textId="77777777" w:rsidR="007A56E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Add content to a desktop publishing publication</w:t>
            </w:r>
          </w:p>
          <w:p w14:paraId="1FA623C5" w14:textId="77777777" w:rsidR="007A56E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Consider how different layouts can suit different purposes</w:t>
            </w:r>
          </w:p>
          <w:p w14:paraId="43B6F7FC" w14:textId="77777777" w:rsidR="007A56EE" w:rsidRPr="007A56EE" w:rsidRDefault="007A56EE" w:rsidP="00811A6D">
            <w:pPr>
              <w:pStyle w:val="ListParagraph"/>
              <w:numPr>
                <w:ilvl w:val="0"/>
                <w:numId w:val="1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Consider the benefit of desktop publishing </w:t>
            </w:r>
          </w:p>
        </w:tc>
        <w:tc>
          <w:tcPr>
            <w:tcW w:w="662" w:type="dxa"/>
            <w:shd w:val="clear" w:color="auto" w:fill="auto"/>
          </w:tcPr>
          <w:p w14:paraId="5D5459F5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080BFCE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4EF2B94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0BBE1CB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52D1F745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5C07F9B1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3902DD28" w14:textId="77777777" w:rsidR="00726C5E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3DEB29EA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Music </w:t>
            </w:r>
          </w:p>
        </w:tc>
      </w:tr>
      <w:tr w:rsidR="00726C5E" w:rsidRPr="004A5227" w14:paraId="7FC04366" w14:textId="77777777" w:rsidTr="007A56EE">
        <w:trPr>
          <w:trHeight w:val="1057"/>
        </w:trPr>
        <w:tc>
          <w:tcPr>
            <w:tcW w:w="502" w:type="dxa"/>
            <w:vMerge/>
          </w:tcPr>
          <w:p w14:paraId="67510AF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2B1FD19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B </w:t>
            </w:r>
            <w:r w:rsidR="007A56EE">
              <w:rPr>
                <w:rFonts w:ascii="Twinkl Cursive Looped" w:hAnsi="Twinkl Cursive Looped" w:cs="Arial"/>
              </w:rPr>
              <w:t xml:space="preserve">events and actions 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7EB7C552" w14:textId="77777777" w:rsidR="00726C5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a sprite moves in an existing project</w:t>
            </w:r>
          </w:p>
          <w:p w14:paraId="6B19E195" w14:textId="77777777" w:rsidR="007A56E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program to move a sprite in 4 directions</w:t>
            </w:r>
          </w:p>
          <w:p w14:paraId="5AF008A3" w14:textId="77777777" w:rsidR="007A56E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Adapt a program to a new context</w:t>
            </w:r>
          </w:p>
          <w:p w14:paraId="45884AA1" w14:textId="77777777" w:rsidR="007A56E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Develop my program to a new context</w:t>
            </w:r>
          </w:p>
          <w:p w14:paraId="18A3CE2B" w14:textId="77777777" w:rsidR="007A56E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and fix bugs in a program</w:t>
            </w:r>
          </w:p>
          <w:p w14:paraId="5F290CA1" w14:textId="77777777" w:rsidR="007A56EE" w:rsidRPr="007A56EE" w:rsidRDefault="007A56EE" w:rsidP="00811A6D">
            <w:pPr>
              <w:pStyle w:val="ListParagraph"/>
              <w:numPr>
                <w:ilvl w:val="0"/>
                <w:numId w:val="1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and create a maze-based challenge.</w:t>
            </w:r>
          </w:p>
        </w:tc>
        <w:tc>
          <w:tcPr>
            <w:tcW w:w="662" w:type="dxa"/>
            <w:shd w:val="clear" w:color="auto" w:fill="4472C4" w:themeFill="accent1"/>
          </w:tcPr>
          <w:p w14:paraId="44D6617E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6F66F2EA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5B81FA89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475399B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402FAEFF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059559E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E362DDD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F8A8293" w14:textId="77777777" w:rsidR="00726C5E" w:rsidRPr="004A5227" w:rsidRDefault="00726C5E" w:rsidP="0051099C">
            <w:pPr>
              <w:rPr>
                <w:rFonts w:ascii="Twinkl Cursive Looped" w:hAnsi="Twinkl Cursive Looped" w:cs="Arial"/>
              </w:rPr>
            </w:pPr>
          </w:p>
        </w:tc>
      </w:tr>
    </w:tbl>
    <w:p w14:paraId="3615951B" w14:textId="77777777" w:rsidR="00E827EF" w:rsidRDefault="00E827EF">
      <w:pPr>
        <w:rPr>
          <w:rFonts w:ascii="Twinkl Cursive Looped" w:hAnsi="Twinkl Cursive Looped"/>
        </w:rPr>
      </w:pPr>
    </w:p>
    <w:p w14:paraId="0DE6A5F4" w14:textId="61D7FD19" w:rsidR="00726C5E" w:rsidRPr="0051099C" w:rsidRDefault="0051099C">
      <w:pPr>
        <w:rPr>
          <w:rFonts w:ascii="Twinkl Cursive Looped" w:hAnsi="Twinkl Cursive Looped"/>
        </w:rPr>
      </w:pPr>
      <w:bookmarkStart w:id="0" w:name="_GoBack"/>
      <w:bookmarkEnd w:id="0"/>
      <w:r w:rsidRPr="0051099C">
        <w:rPr>
          <w:rFonts w:ascii="Twinkl Cursive Looped" w:hAnsi="Twinkl Cursive Looped"/>
        </w:rPr>
        <w:t>Year 4</w:t>
      </w:r>
    </w:p>
    <w:tbl>
      <w:tblPr>
        <w:tblStyle w:val="TableGrid"/>
        <w:tblW w:w="15726" w:type="dxa"/>
        <w:tblLook w:val="04A0" w:firstRow="1" w:lastRow="0" w:firstColumn="1" w:lastColumn="0" w:noHBand="0" w:noVBand="1"/>
      </w:tblPr>
      <w:tblGrid>
        <w:gridCol w:w="502"/>
        <w:gridCol w:w="1526"/>
        <w:gridCol w:w="7323"/>
        <w:gridCol w:w="662"/>
        <w:gridCol w:w="663"/>
        <w:gridCol w:w="662"/>
        <w:gridCol w:w="663"/>
        <w:gridCol w:w="662"/>
        <w:gridCol w:w="663"/>
        <w:gridCol w:w="663"/>
        <w:gridCol w:w="1737"/>
      </w:tblGrid>
      <w:tr w:rsidR="0051099C" w:rsidRPr="004A5227" w14:paraId="08E0B4E7" w14:textId="77777777" w:rsidTr="0051099C">
        <w:trPr>
          <w:trHeight w:val="379"/>
        </w:trPr>
        <w:tc>
          <w:tcPr>
            <w:tcW w:w="502" w:type="dxa"/>
            <w:vMerge w:val="restart"/>
            <w:textDirection w:val="btLr"/>
            <w:vAlign w:val="center"/>
          </w:tcPr>
          <w:p w14:paraId="64794BE5" w14:textId="77777777" w:rsidR="0051099C" w:rsidRPr="004A5227" w:rsidRDefault="0051099C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6" w:type="dxa"/>
          </w:tcPr>
          <w:p w14:paraId="1C616A42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323" w:type="dxa"/>
          </w:tcPr>
          <w:p w14:paraId="60362630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662" w:type="dxa"/>
          </w:tcPr>
          <w:p w14:paraId="1863F2D4" w14:textId="77777777" w:rsidR="0051099C" w:rsidRPr="004A5227" w:rsidRDefault="0051099C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2.1</w:t>
            </w:r>
          </w:p>
        </w:tc>
        <w:tc>
          <w:tcPr>
            <w:tcW w:w="663" w:type="dxa"/>
          </w:tcPr>
          <w:p w14:paraId="4D677E5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2.2</w:t>
            </w:r>
          </w:p>
        </w:tc>
        <w:tc>
          <w:tcPr>
            <w:tcW w:w="662" w:type="dxa"/>
          </w:tcPr>
          <w:p w14:paraId="16679D57" w14:textId="77777777" w:rsidR="0051099C" w:rsidRPr="004A5227" w:rsidRDefault="0051099C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2.3</w:t>
            </w:r>
          </w:p>
        </w:tc>
        <w:tc>
          <w:tcPr>
            <w:tcW w:w="663" w:type="dxa"/>
          </w:tcPr>
          <w:p w14:paraId="200BC722" w14:textId="77777777" w:rsidR="0051099C" w:rsidRPr="004A5227" w:rsidRDefault="0051099C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2.4</w:t>
            </w:r>
          </w:p>
        </w:tc>
        <w:tc>
          <w:tcPr>
            <w:tcW w:w="662" w:type="dxa"/>
          </w:tcPr>
          <w:p w14:paraId="7EE3237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2.5</w:t>
            </w:r>
          </w:p>
        </w:tc>
        <w:tc>
          <w:tcPr>
            <w:tcW w:w="663" w:type="dxa"/>
          </w:tcPr>
          <w:p w14:paraId="6AD55ED4" w14:textId="77777777" w:rsidR="0051099C" w:rsidRPr="004A5227" w:rsidRDefault="0051099C" w:rsidP="0051099C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2.6</w:t>
            </w:r>
          </w:p>
        </w:tc>
        <w:tc>
          <w:tcPr>
            <w:tcW w:w="663" w:type="dxa"/>
          </w:tcPr>
          <w:p w14:paraId="16A3E4E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2.7</w:t>
            </w:r>
          </w:p>
        </w:tc>
        <w:tc>
          <w:tcPr>
            <w:tcW w:w="1737" w:type="dxa"/>
          </w:tcPr>
          <w:p w14:paraId="28921FF5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51099C" w:rsidRPr="004A5227" w14:paraId="15D23131" w14:textId="77777777" w:rsidTr="0051099C">
        <w:trPr>
          <w:trHeight w:val="1612"/>
        </w:trPr>
        <w:tc>
          <w:tcPr>
            <w:tcW w:w="502" w:type="dxa"/>
            <w:vMerge/>
          </w:tcPr>
          <w:p w14:paraId="2F88AC8E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295084A0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 and network the internet</w:t>
            </w:r>
          </w:p>
        </w:tc>
        <w:tc>
          <w:tcPr>
            <w:tcW w:w="7323" w:type="dxa"/>
          </w:tcPr>
          <w:p w14:paraId="10FCBB14" w14:textId="77777777" w:rsid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how networks physically connect to other networks</w:t>
            </w:r>
          </w:p>
          <w:p w14:paraId="4AA1B6A5" w14:textId="77777777" w:rsid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networked devices make up the internet</w:t>
            </w:r>
          </w:p>
          <w:p w14:paraId="38E8C39D" w14:textId="77777777" w:rsid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Outline how websites can be shared via the World Wide Web</w:t>
            </w:r>
          </w:p>
          <w:p w14:paraId="54A5388C" w14:textId="77777777" w:rsid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how content can be added and accessed on WWW</w:t>
            </w:r>
          </w:p>
          <w:p w14:paraId="61773CE2" w14:textId="77777777" w:rsid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the content of the WWW is created by people</w:t>
            </w:r>
          </w:p>
          <w:p w14:paraId="366784C4" w14:textId="77777777" w:rsidR="0051099C" w:rsidRPr="0051099C" w:rsidRDefault="0051099C" w:rsidP="00811A6D">
            <w:pPr>
              <w:pStyle w:val="ListParagraph"/>
              <w:numPr>
                <w:ilvl w:val="0"/>
                <w:numId w:val="1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Evaluate the consequences of unreliable content</w:t>
            </w:r>
          </w:p>
        </w:tc>
        <w:tc>
          <w:tcPr>
            <w:tcW w:w="662" w:type="dxa"/>
            <w:shd w:val="clear" w:color="auto" w:fill="auto"/>
          </w:tcPr>
          <w:p w14:paraId="3C5D24C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C599EE4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75318989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8763E84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3B48F73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7941BC38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69DEA11C" w14:textId="77777777" w:rsidR="0051099C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CD79740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</w:tr>
      <w:tr w:rsidR="0051099C" w:rsidRPr="004A5227" w14:paraId="539BD5EA" w14:textId="77777777" w:rsidTr="0051099C">
        <w:trPr>
          <w:trHeight w:val="806"/>
        </w:trPr>
        <w:tc>
          <w:tcPr>
            <w:tcW w:w="502" w:type="dxa"/>
            <w:vMerge/>
          </w:tcPr>
          <w:p w14:paraId="3BB5EE75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4D89C72F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media- audio editing </w:t>
            </w:r>
          </w:p>
        </w:tc>
        <w:tc>
          <w:tcPr>
            <w:tcW w:w="7323" w:type="dxa"/>
          </w:tcPr>
          <w:p w14:paraId="39AB3742" w14:textId="77777777" w:rsid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sound can be digitally recorded</w:t>
            </w:r>
          </w:p>
          <w:p w14:paraId="7873A901" w14:textId="77777777" w:rsid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digital device to record sound</w:t>
            </w:r>
          </w:p>
          <w:p w14:paraId="082776E4" w14:textId="77777777" w:rsid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digital recording is stored as a file</w:t>
            </w:r>
          </w:p>
          <w:p w14:paraId="6D08AF1D" w14:textId="77777777" w:rsid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that audio can be changed through editing </w:t>
            </w:r>
          </w:p>
          <w:p w14:paraId="0132E4C6" w14:textId="77777777" w:rsid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Show that different types of audio can be combined and played. </w:t>
            </w:r>
          </w:p>
          <w:p w14:paraId="187F2F83" w14:textId="77777777" w:rsidR="0051099C" w:rsidRPr="0051099C" w:rsidRDefault="0051099C" w:rsidP="00811A6D">
            <w:pPr>
              <w:pStyle w:val="ListParagraph"/>
              <w:numPr>
                <w:ilvl w:val="0"/>
                <w:numId w:val="2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Evaluate editing choices made. </w:t>
            </w:r>
          </w:p>
        </w:tc>
        <w:tc>
          <w:tcPr>
            <w:tcW w:w="662" w:type="dxa"/>
            <w:shd w:val="clear" w:color="auto" w:fill="auto"/>
          </w:tcPr>
          <w:p w14:paraId="624E752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6F23AB7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45C36E46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56A4D91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0A2EA139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9EBD0C3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6B4A681" w14:textId="77777777" w:rsidR="0051099C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B645849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</w:tc>
      </w:tr>
      <w:tr w:rsidR="0051099C" w:rsidRPr="004A5227" w14:paraId="714F45AD" w14:textId="77777777" w:rsidTr="00281184">
        <w:trPr>
          <w:trHeight w:val="789"/>
        </w:trPr>
        <w:tc>
          <w:tcPr>
            <w:tcW w:w="502" w:type="dxa"/>
            <w:vMerge w:val="restart"/>
            <w:textDirection w:val="btLr"/>
            <w:vAlign w:val="center"/>
          </w:tcPr>
          <w:p w14:paraId="1C6A5358" w14:textId="77777777" w:rsidR="0051099C" w:rsidRPr="004A5227" w:rsidRDefault="0051099C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6" w:type="dxa"/>
          </w:tcPr>
          <w:p w14:paraId="360C0892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A repetition in shapes  </w:t>
            </w:r>
          </w:p>
        </w:tc>
        <w:tc>
          <w:tcPr>
            <w:tcW w:w="7323" w:type="dxa"/>
          </w:tcPr>
          <w:p w14:paraId="06B1AC53" w14:textId="77777777" w:rsidR="0051099C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Identify that accuracy in programming is </w:t>
            </w:r>
            <w:r w:rsidR="00281184">
              <w:rPr>
                <w:rFonts w:ascii="Twinkl Cursive Looped" w:hAnsi="Twinkl Cursive Looped" w:cs="Arial"/>
              </w:rPr>
              <w:t>important</w:t>
            </w:r>
          </w:p>
          <w:p w14:paraId="692C931D" w14:textId="77777777" w:rsidR="0051099C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 program in a </w:t>
            </w:r>
            <w:r w:rsidR="00281184">
              <w:rPr>
                <w:rFonts w:ascii="Twinkl Cursive Looped" w:hAnsi="Twinkl Cursive Looped" w:cs="Arial"/>
              </w:rPr>
              <w:t>text-based</w:t>
            </w:r>
            <w:r>
              <w:rPr>
                <w:rFonts w:ascii="Twinkl Cursive Looped" w:hAnsi="Twinkl Cursive Looped" w:cs="Arial"/>
              </w:rPr>
              <w:t xml:space="preserve"> language </w:t>
            </w:r>
          </w:p>
          <w:p w14:paraId="6E14AAC1" w14:textId="77777777" w:rsidR="0051099C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what ‘repeat’ means </w:t>
            </w:r>
          </w:p>
          <w:p w14:paraId="29E7AB8C" w14:textId="77777777" w:rsidR="0051099C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Modify a count-controlled loop to produce a given outcome</w:t>
            </w:r>
          </w:p>
          <w:p w14:paraId="37ACD009" w14:textId="77777777" w:rsidR="0051099C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Decompose a task into small steps</w:t>
            </w:r>
          </w:p>
          <w:p w14:paraId="7BB5A941" w14:textId="77777777" w:rsidR="0051099C" w:rsidRPr="00281184" w:rsidRDefault="0051099C" w:rsidP="00811A6D">
            <w:pPr>
              <w:pStyle w:val="ListParagraph"/>
              <w:numPr>
                <w:ilvl w:val="0"/>
                <w:numId w:val="2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 program that uses </w:t>
            </w:r>
            <w:r w:rsidR="00281184">
              <w:rPr>
                <w:rFonts w:ascii="Twinkl Cursive Looped" w:hAnsi="Twinkl Cursive Looped" w:cs="Arial"/>
              </w:rPr>
              <w:t xml:space="preserve">loops to produce a given outcome. </w:t>
            </w:r>
          </w:p>
        </w:tc>
        <w:tc>
          <w:tcPr>
            <w:tcW w:w="662" w:type="dxa"/>
            <w:shd w:val="clear" w:color="auto" w:fill="4472C4" w:themeFill="accent1"/>
          </w:tcPr>
          <w:p w14:paraId="032B2777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995B5A8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6F66B510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23D1F26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0DE0C3DB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2C6743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12660D2C" w14:textId="77777777" w:rsidR="0051099C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0140FA0" w14:textId="77777777" w:rsidR="0051099C" w:rsidRDefault="00281184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Copyright and ownership</w:t>
            </w:r>
          </w:p>
          <w:p w14:paraId="4CA85846" w14:textId="77777777" w:rsidR="00281184" w:rsidRPr="004A5227" w:rsidRDefault="00281184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Self-image and identify </w:t>
            </w:r>
          </w:p>
        </w:tc>
      </w:tr>
      <w:tr w:rsidR="0051099C" w:rsidRPr="004A5227" w14:paraId="460B577C" w14:textId="77777777" w:rsidTr="00281184">
        <w:trPr>
          <w:trHeight w:val="806"/>
        </w:trPr>
        <w:tc>
          <w:tcPr>
            <w:tcW w:w="502" w:type="dxa"/>
            <w:vMerge/>
          </w:tcPr>
          <w:p w14:paraId="0930EC4C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34E5C932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Data and information </w:t>
            </w:r>
            <w:r w:rsidR="00281184">
              <w:rPr>
                <w:rFonts w:ascii="Twinkl Cursive Looped" w:hAnsi="Twinkl Cursive Looped" w:cs="Arial"/>
              </w:rPr>
              <w:t xml:space="preserve">data logging </w:t>
            </w:r>
          </w:p>
        </w:tc>
        <w:tc>
          <w:tcPr>
            <w:tcW w:w="7323" w:type="dxa"/>
          </w:tcPr>
          <w:p w14:paraId="6E6455BC" w14:textId="77777777" w:rsid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data gathered over time can be used to answer questions</w:t>
            </w:r>
          </w:p>
          <w:p w14:paraId="1A39ED95" w14:textId="77777777" w:rsid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digital devices to collect data automatically</w:t>
            </w:r>
          </w:p>
          <w:p w14:paraId="3B5C3057" w14:textId="77777777" w:rsid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data logger collects ‘data points’ from sensors over time</w:t>
            </w:r>
          </w:p>
          <w:p w14:paraId="5AB750D2" w14:textId="77777777" w:rsid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data collected over a long duration to find information</w:t>
            </w:r>
          </w:p>
          <w:p w14:paraId="45A4729D" w14:textId="77777777" w:rsid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the data needed to answer questions</w:t>
            </w:r>
          </w:p>
          <w:p w14:paraId="50CDC135" w14:textId="77777777" w:rsidR="00281184" w:rsidRPr="00281184" w:rsidRDefault="00281184" w:rsidP="00811A6D">
            <w:pPr>
              <w:pStyle w:val="ListParagraph"/>
              <w:numPr>
                <w:ilvl w:val="0"/>
                <w:numId w:val="2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Use collected data to answer questions </w:t>
            </w:r>
          </w:p>
        </w:tc>
        <w:tc>
          <w:tcPr>
            <w:tcW w:w="662" w:type="dxa"/>
            <w:shd w:val="clear" w:color="auto" w:fill="auto"/>
          </w:tcPr>
          <w:p w14:paraId="0079F5BC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61D4DADA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3DDCC7D2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9EA946F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74D5BAA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DC24D78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222BDB9" w14:textId="77777777" w:rsidR="0051099C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39D546D6" w14:textId="77777777" w:rsidR="0051099C" w:rsidRDefault="0051099C" w:rsidP="00281184">
            <w:pPr>
              <w:rPr>
                <w:rFonts w:ascii="Twinkl Cursive Looped" w:hAnsi="Twinkl Cursive Looped" w:cs="Arial"/>
              </w:rPr>
            </w:pPr>
          </w:p>
        </w:tc>
      </w:tr>
      <w:tr w:rsidR="0051099C" w:rsidRPr="004A5227" w14:paraId="408E053A" w14:textId="77777777" w:rsidTr="00281184">
        <w:trPr>
          <w:trHeight w:val="1057"/>
        </w:trPr>
        <w:tc>
          <w:tcPr>
            <w:tcW w:w="502" w:type="dxa"/>
            <w:vMerge w:val="restart"/>
            <w:textDirection w:val="btLr"/>
            <w:vAlign w:val="center"/>
          </w:tcPr>
          <w:p w14:paraId="3C27FE6C" w14:textId="77777777" w:rsidR="0051099C" w:rsidRPr="004A5227" w:rsidRDefault="0051099C" w:rsidP="0051099C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6" w:type="dxa"/>
          </w:tcPr>
          <w:p w14:paraId="65584EEC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 </w:t>
            </w:r>
            <w:r w:rsidR="00281184">
              <w:rPr>
                <w:rFonts w:ascii="Twinkl Cursive Looped" w:hAnsi="Twinkl Cursive Looped" w:cs="Arial"/>
              </w:rPr>
              <w:t xml:space="preserve">photo editing 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07D89DD6" w14:textId="77777777" w:rsidR="0051099C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digital images can be changed?</w:t>
            </w:r>
          </w:p>
          <w:p w14:paraId="1C2BD603" w14:textId="77777777" w:rsidR="00281184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Change the composition of an image</w:t>
            </w:r>
          </w:p>
          <w:p w14:paraId="58BDFE91" w14:textId="77777777" w:rsidR="00281184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how images can be changed for different uses</w:t>
            </w:r>
          </w:p>
          <w:p w14:paraId="0BDBD37A" w14:textId="77777777" w:rsidR="00281184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Make good choices when selecting different tools</w:t>
            </w:r>
          </w:p>
          <w:p w14:paraId="0B4C97C9" w14:textId="77777777" w:rsidR="00281184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not all images are real</w:t>
            </w:r>
          </w:p>
          <w:p w14:paraId="1467B0CC" w14:textId="77777777" w:rsidR="00281184" w:rsidRPr="00281184" w:rsidRDefault="00281184" w:rsidP="00811A6D">
            <w:pPr>
              <w:pStyle w:val="ListParagraph"/>
              <w:numPr>
                <w:ilvl w:val="0"/>
                <w:numId w:val="2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Evaluate how changes can improve an image. </w:t>
            </w:r>
          </w:p>
        </w:tc>
        <w:tc>
          <w:tcPr>
            <w:tcW w:w="662" w:type="dxa"/>
            <w:shd w:val="clear" w:color="auto" w:fill="auto"/>
          </w:tcPr>
          <w:p w14:paraId="68F62D1E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72DBBC7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4089A001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ACC109D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01A65777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65763098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2331230" w14:textId="77777777" w:rsidR="0051099C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C4D67A4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</w:tr>
      <w:tr w:rsidR="0051099C" w:rsidRPr="004A5227" w14:paraId="0F7C99A5" w14:textId="77777777" w:rsidTr="00281184">
        <w:trPr>
          <w:trHeight w:val="1057"/>
        </w:trPr>
        <w:tc>
          <w:tcPr>
            <w:tcW w:w="502" w:type="dxa"/>
            <w:vMerge/>
          </w:tcPr>
          <w:p w14:paraId="236B5C36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68BD4ACC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B </w:t>
            </w:r>
            <w:r w:rsidR="00281184">
              <w:rPr>
                <w:rFonts w:ascii="Twinkl Cursive Looped" w:hAnsi="Twinkl Cursive Looped" w:cs="Arial"/>
              </w:rPr>
              <w:t>repetition in games</w:t>
            </w:r>
            <w:r>
              <w:rPr>
                <w:rFonts w:ascii="Twinkl Cursive Looped" w:hAnsi="Twinkl Cursive Looped" w:cs="Arial"/>
              </w:rPr>
              <w:t xml:space="preserve">  </w:t>
            </w:r>
          </w:p>
        </w:tc>
        <w:tc>
          <w:tcPr>
            <w:tcW w:w="7323" w:type="dxa"/>
          </w:tcPr>
          <w:p w14:paraId="40EB6361" w14:textId="77777777" w:rsid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Develop the use of count-</w:t>
            </w:r>
            <w:r w:rsidR="00F41BE3">
              <w:rPr>
                <w:rFonts w:ascii="Twinkl Cursive Looped" w:hAnsi="Twinkl Cursive Looped" w:cs="Arial"/>
              </w:rPr>
              <w:t>controlled</w:t>
            </w:r>
            <w:r>
              <w:rPr>
                <w:rFonts w:ascii="Twinkl Cursive Looped" w:hAnsi="Twinkl Cursive Looped" w:cs="Arial"/>
              </w:rPr>
              <w:t xml:space="preserve"> loops in different programming environments.</w:t>
            </w:r>
          </w:p>
          <w:p w14:paraId="21504FF7" w14:textId="77777777" w:rsid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there are infinite loops and count controlled loops</w:t>
            </w:r>
          </w:p>
          <w:p w14:paraId="21187466" w14:textId="77777777" w:rsid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Develop a design that includes 2 or more loops which run at the same time</w:t>
            </w:r>
          </w:p>
          <w:p w14:paraId="42363356" w14:textId="77777777" w:rsid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Modify an infinite loop in a given program</w:t>
            </w:r>
          </w:p>
          <w:p w14:paraId="345C529E" w14:textId="77777777" w:rsid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a project that includes repetition</w:t>
            </w:r>
          </w:p>
          <w:p w14:paraId="54DA5236" w14:textId="77777777" w:rsidR="00281184" w:rsidRPr="00281184" w:rsidRDefault="00281184" w:rsidP="00811A6D">
            <w:pPr>
              <w:pStyle w:val="ListParagraph"/>
              <w:numPr>
                <w:ilvl w:val="0"/>
                <w:numId w:val="2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 project that includes repetition </w:t>
            </w:r>
          </w:p>
        </w:tc>
        <w:tc>
          <w:tcPr>
            <w:tcW w:w="662" w:type="dxa"/>
            <w:shd w:val="clear" w:color="auto" w:fill="4472C4" w:themeFill="accent1"/>
          </w:tcPr>
          <w:p w14:paraId="5690C126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A4EBF5A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0A0F8C6E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118B1C4C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20C95C43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67E54935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62367269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5DCFFF28" w14:textId="77777777" w:rsidR="0051099C" w:rsidRPr="004A5227" w:rsidRDefault="0051099C" w:rsidP="0051099C">
            <w:pPr>
              <w:rPr>
                <w:rFonts w:ascii="Twinkl Cursive Looped" w:hAnsi="Twinkl Cursive Looped" w:cs="Arial"/>
              </w:rPr>
            </w:pPr>
          </w:p>
        </w:tc>
      </w:tr>
    </w:tbl>
    <w:p w14:paraId="3A1F08F0" w14:textId="77777777" w:rsidR="0081268D" w:rsidRDefault="0081268D"/>
    <w:p w14:paraId="53A6A94A" w14:textId="77777777" w:rsidR="0081268D" w:rsidRDefault="0081268D">
      <w:r>
        <w:br w:type="page"/>
      </w:r>
    </w:p>
    <w:p w14:paraId="3BB96E60" w14:textId="77777777" w:rsidR="00003FBA" w:rsidRPr="0081268D" w:rsidRDefault="00003FBA">
      <w:pPr>
        <w:rPr>
          <w:rFonts w:ascii="Twinkl Cursive Looped" w:hAnsi="Twinkl Cursive Looped"/>
        </w:rPr>
      </w:pPr>
      <w:r w:rsidRPr="0081268D">
        <w:rPr>
          <w:rFonts w:ascii="Twinkl Cursive Looped" w:hAnsi="Twinkl Cursive Looped"/>
        </w:rPr>
        <w:t>Year 5</w:t>
      </w:r>
    </w:p>
    <w:tbl>
      <w:tblPr>
        <w:tblStyle w:val="TableGrid"/>
        <w:tblW w:w="15726" w:type="dxa"/>
        <w:tblLook w:val="04A0" w:firstRow="1" w:lastRow="0" w:firstColumn="1" w:lastColumn="0" w:noHBand="0" w:noVBand="1"/>
      </w:tblPr>
      <w:tblGrid>
        <w:gridCol w:w="502"/>
        <w:gridCol w:w="1526"/>
        <w:gridCol w:w="7323"/>
        <w:gridCol w:w="662"/>
        <w:gridCol w:w="663"/>
        <w:gridCol w:w="662"/>
        <w:gridCol w:w="663"/>
        <w:gridCol w:w="662"/>
        <w:gridCol w:w="663"/>
        <w:gridCol w:w="663"/>
        <w:gridCol w:w="1737"/>
      </w:tblGrid>
      <w:tr w:rsidR="00003FBA" w:rsidRPr="004A5227" w14:paraId="05089B33" w14:textId="77777777" w:rsidTr="0081268D">
        <w:trPr>
          <w:trHeight w:val="379"/>
        </w:trPr>
        <w:tc>
          <w:tcPr>
            <w:tcW w:w="502" w:type="dxa"/>
            <w:vMerge w:val="restart"/>
            <w:textDirection w:val="btLr"/>
            <w:vAlign w:val="center"/>
          </w:tcPr>
          <w:p w14:paraId="53CC2154" w14:textId="77777777" w:rsidR="00003FBA" w:rsidRPr="004A5227" w:rsidRDefault="00003FBA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6" w:type="dxa"/>
          </w:tcPr>
          <w:p w14:paraId="5927862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323" w:type="dxa"/>
          </w:tcPr>
          <w:p w14:paraId="5C5282EC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662" w:type="dxa"/>
          </w:tcPr>
          <w:p w14:paraId="64758221" w14:textId="77777777" w:rsidR="00003FBA" w:rsidRPr="004A5227" w:rsidRDefault="00003FBA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2.1</w:t>
            </w:r>
          </w:p>
        </w:tc>
        <w:tc>
          <w:tcPr>
            <w:tcW w:w="663" w:type="dxa"/>
          </w:tcPr>
          <w:p w14:paraId="0B0E297F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2.2</w:t>
            </w:r>
          </w:p>
        </w:tc>
        <w:tc>
          <w:tcPr>
            <w:tcW w:w="662" w:type="dxa"/>
          </w:tcPr>
          <w:p w14:paraId="395AAA21" w14:textId="77777777" w:rsidR="00003FBA" w:rsidRPr="004A5227" w:rsidRDefault="00003FBA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2.3</w:t>
            </w:r>
          </w:p>
        </w:tc>
        <w:tc>
          <w:tcPr>
            <w:tcW w:w="663" w:type="dxa"/>
          </w:tcPr>
          <w:p w14:paraId="663D8848" w14:textId="77777777" w:rsidR="00003FBA" w:rsidRPr="004A5227" w:rsidRDefault="00003FBA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2.4</w:t>
            </w:r>
          </w:p>
        </w:tc>
        <w:tc>
          <w:tcPr>
            <w:tcW w:w="662" w:type="dxa"/>
          </w:tcPr>
          <w:p w14:paraId="61A2194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2.5</w:t>
            </w:r>
          </w:p>
        </w:tc>
        <w:tc>
          <w:tcPr>
            <w:tcW w:w="663" w:type="dxa"/>
          </w:tcPr>
          <w:p w14:paraId="22AFD06C" w14:textId="77777777" w:rsidR="00003FBA" w:rsidRPr="004A5227" w:rsidRDefault="00003FBA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2.6</w:t>
            </w:r>
          </w:p>
        </w:tc>
        <w:tc>
          <w:tcPr>
            <w:tcW w:w="663" w:type="dxa"/>
          </w:tcPr>
          <w:p w14:paraId="4DDB71BC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2.7</w:t>
            </w:r>
          </w:p>
        </w:tc>
        <w:tc>
          <w:tcPr>
            <w:tcW w:w="1737" w:type="dxa"/>
          </w:tcPr>
          <w:p w14:paraId="76A7237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81268D" w:rsidRPr="004A5227" w14:paraId="432C77D7" w14:textId="77777777" w:rsidTr="0081268D">
        <w:trPr>
          <w:trHeight w:val="1612"/>
        </w:trPr>
        <w:tc>
          <w:tcPr>
            <w:tcW w:w="502" w:type="dxa"/>
            <w:vMerge/>
          </w:tcPr>
          <w:p w14:paraId="36369685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67393F7C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 and network systems and searching</w:t>
            </w:r>
          </w:p>
        </w:tc>
        <w:tc>
          <w:tcPr>
            <w:tcW w:w="7323" w:type="dxa"/>
          </w:tcPr>
          <w:p w14:paraId="1A4569B7" w14:textId="77777777" w:rsid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computers can be connected together to form systems</w:t>
            </w:r>
          </w:p>
          <w:p w14:paraId="73F55A02" w14:textId="77777777" w:rsid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the role of computer systems in our lives</w:t>
            </w:r>
          </w:p>
          <w:p w14:paraId="268AF856" w14:textId="77777777" w:rsid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Experiment with search engines</w:t>
            </w:r>
          </w:p>
          <w:p w14:paraId="3C65CD97" w14:textId="77777777" w:rsid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Describe how search engines select results</w:t>
            </w:r>
          </w:p>
          <w:p w14:paraId="288CE53C" w14:textId="77777777" w:rsid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search results are ranked</w:t>
            </w:r>
          </w:p>
          <w:p w14:paraId="4042FE4C" w14:textId="77777777" w:rsidR="00003FBA" w:rsidRPr="00003FBA" w:rsidRDefault="00003FBA" w:rsidP="00811A6D">
            <w:pPr>
              <w:pStyle w:val="ListParagraph"/>
              <w:numPr>
                <w:ilvl w:val="0"/>
                <w:numId w:val="2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Recognise why the order of results </w:t>
            </w:r>
            <w:r w:rsidR="00A10E07">
              <w:rPr>
                <w:rFonts w:ascii="Twinkl Cursive Looped" w:hAnsi="Twinkl Cursive Looped" w:cs="Arial"/>
              </w:rPr>
              <w:t>is important and to whom</w:t>
            </w:r>
          </w:p>
        </w:tc>
        <w:tc>
          <w:tcPr>
            <w:tcW w:w="662" w:type="dxa"/>
            <w:shd w:val="clear" w:color="auto" w:fill="4472C4" w:themeFill="accent1"/>
          </w:tcPr>
          <w:p w14:paraId="652278B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767E96F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717182CD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AB3D80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507256A2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D726E8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3A0602B0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3A1D9C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64646F84" w14:textId="77777777" w:rsidTr="0081268D">
        <w:trPr>
          <w:trHeight w:val="806"/>
        </w:trPr>
        <w:tc>
          <w:tcPr>
            <w:tcW w:w="502" w:type="dxa"/>
            <w:vMerge/>
          </w:tcPr>
          <w:p w14:paraId="1BFE571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075EC02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media- </w:t>
            </w:r>
            <w:r w:rsidR="00A10E07">
              <w:rPr>
                <w:rFonts w:ascii="Twinkl Cursive Looped" w:hAnsi="Twinkl Cursive Looped" w:cs="Arial"/>
              </w:rPr>
              <w:t xml:space="preserve">video production 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58FD781F" w14:textId="77777777" w:rsid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what makes a video effective</w:t>
            </w:r>
          </w:p>
          <w:p w14:paraId="0EF617B4" w14:textId="77777777" w:rsid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digital devices that can record video</w:t>
            </w:r>
          </w:p>
          <w:p w14:paraId="11F81116" w14:textId="77777777" w:rsid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Capture video using a range of techniques</w:t>
            </w:r>
          </w:p>
          <w:p w14:paraId="74B43169" w14:textId="77777777" w:rsid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storyboard</w:t>
            </w:r>
          </w:p>
          <w:p w14:paraId="3FD880BB" w14:textId="77777777" w:rsid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video can be improved through reshooting and editing</w:t>
            </w:r>
          </w:p>
          <w:p w14:paraId="6FCF5BE0" w14:textId="77777777" w:rsidR="00003FBA" w:rsidRPr="00A10E07" w:rsidRDefault="00A10E07" w:rsidP="00811A6D">
            <w:pPr>
              <w:pStyle w:val="ListParagraph"/>
              <w:numPr>
                <w:ilvl w:val="0"/>
                <w:numId w:val="2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Consider the impact of the choices made when making and sharing video</w:t>
            </w:r>
            <w:r w:rsidR="00003FBA" w:rsidRPr="00A10E07"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662" w:type="dxa"/>
            <w:shd w:val="clear" w:color="auto" w:fill="auto"/>
          </w:tcPr>
          <w:p w14:paraId="01048755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5C86B2C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4C43FA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7CB497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5CCD4CBA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B056777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295F2FA7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43B3D0F7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1A88953F" w14:textId="77777777" w:rsidTr="0081268D">
        <w:trPr>
          <w:trHeight w:val="789"/>
        </w:trPr>
        <w:tc>
          <w:tcPr>
            <w:tcW w:w="502" w:type="dxa"/>
            <w:vMerge w:val="restart"/>
            <w:textDirection w:val="btLr"/>
            <w:vAlign w:val="center"/>
          </w:tcPr>
          <w:p w14:paraId="7C170858" w14:textId="77777777" w:rsidR="00003FBA" w:rsidRPr="004A5227" w:rsidRDefault="00003FBA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6" w:type="dxa"/>
          </w:tcPr>
          <w:p w14:paraId="1AA81FA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A </w:t>
            </w:r>
            <w:r w:rsidR="00A10E07">
              <w:rPr>
                <w:rFonts w:ascii="Twinkl Cursive Looped" w:hAnsi="Twinkl Cursive Looped" w:cs="Arial"/>
              </w:rPr>
              <w:t xml:space="preserve">selection in physical computing </w:t>
            </w:r>
            <w:r>
              <w:rPr>
                <w:rFonts w:ascii="Twinkl Cursive Looped" w:hAnsi="Twinkl Cursive Looped" w:cs="Arial"/>
              </w:rPr>
              <w:t xml:space="preserve">  </w:t>
            </w:r>
          </w:p>
        </w:tc>
        <w:tc>
          <w:tcPr>
            <w:tcW w:w="7323" w:type="dxa"/>
          </w:tcPr>
          <w:p w14:paraId="3ED394CD" w14:textId="77777777" w:rsid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Control simple circuits connected to a computer</w:t>
            </w:r>
          </w:p>
          <w:p w14:paraId="5600405B" w14:textId="77777777" w:rsid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Write a program that includes count-controlled loops</w:t>
            </w:r>
          </w:p>
          <w:p w14:paraId="62B1D2A0" w14:textId="77777777" w:rsid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loop can stop when a condition is met</w:t>
            </w:r>
          </w:p>
          <w:p w14:paraId="5AEA2FB9" w14:textId="77777777" w:rsid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a loop can be use repeatedly / check conditions being met</w:t>
            </w:r>
          </w:p>
          <w:p w14:paraId="65359FC0" w14:textId="77777777" w:rsid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physical projects that include selection</w:t>
            </w:r>
          </w:p>
          <w:p w14:paraId="553E76E5" w14:textId="77777777" w:rsidR="00003FBA" w:rsidRPr="00A10E07" w:rsidRDefault="00A10E07" w:rsidP="00811A6D">
            <w:pPr>
              <w:pStyle w:val="ListParagraph"/>
              <w:numPr>
                <w:ilvl w:val="0"/>
                <w:numId w:val="27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program that controls a physical computing project</w:t>
            </w:r>
            <w:r w:rsidR="00003FBA" w:rsidRPr="00A10E07"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662" w:type="dxa"/>
            <w:shd w:val="clear" w:color="auto" w:fill="4472C4" w:themeFill="accent1"/>
          </w:tcPr>
          <w:p w14:paraId="5864097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10CC88CE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11A9078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1C9189FA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666F272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66FC2DA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0892EAF5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074C709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 </w:t>
            </w:r>
          </w:p>
        </w:tc>
      </w:tr>
      <w:tr w:rsidR="00003FBA" w:rsidRPr="004A5227" w14:paraId="0AA3616F" w14:textId="77777777" w:rsidTr="0081268D">
        <w:trPr>
          <w:trHeight w:val="806"/>
        </w:trPr>
        <w:tc>
          <w:tcPr>
            <w:tcW w:w="502" w:type="dxa"/>
            <w:vMerge/>
          </w:tcPr>
          <w:p w14:paraId="04D2487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1231AD2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Data and information </w:t>
            </w:r>
            <w:r w:rsidR="00A10E07">
              <w:rPr>
                <w:rFonts w:ascii="Twinkl Cursive Looped" w:hAnsi="Twinkl Cursive Looped" w:cs="Arial"/>
              </w:rPr>
              <w:t>flat file databases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16CCA16A" w14:textId="77777777" w:rsidR="00003FBA" w:rsidRDefault="00003FBA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 w:rsidRPr="00A10E07">
              <w:rPr>
                <w:rFonts w:ascii="Twinkl Cursive Looped" w:hAnsi="Twinkl Cursive Looped" w:cs="Arial"/>
              </w:rPr>
              <w:t xml:space="preserve"> </w:t>
            </w:r>
            <w:r w:rsidR="00A10E07">
              <w:rPr>
                <w:rFonts w:ascii="Twinkl Cursive Looped" w:hAnsi="Twinkl Cursive Looped" w:cs="Arial"/>
              </w:rPr>
              <w:t>Use a form to record information</w:t>
            </w:r>
          </w:p>
          <w:p w14:paraId="435916BB" w14:textId="77777777" w:rsidR="00A10E07" w:rsidRDefault="00A10E07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Compare paper and computer databases</w:t>
            </w:r>
          </w:p>
          <w:p w14:paraId="4BC9D8C1" w14:textId="77777777" w:rsidR="00A10E07" w:rsidRDefault="00A10E07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Outline how you can answer questions by grouping and sorting </w:t>
            </w:r>
          </w:p>
          <w:p w14:paraId="198D2F45" w14:textId="77777777" w:rsidR="00A10E07" w:rsidRDefault="00A10E07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that tools can be used to select specific data </w:t>
            </w:r>
          </w:p>
          <w:p w14:paraId="585B24A9" w14:textId="77777777" w:rsidR="00A10E07" w:rsidRDefault="00A10E07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that computer programs can be used to compare data </w:t>
            </w:r>
          </w:p>
          <w:p w14:paraId="3B9A42E2" w14:textId="77777777" w:rsidR="00A10E07" w:rsidRPr="00A10E07" w:rsidRDefault="00A10E07" w:rsidP="00811A6D">
            <w:pPr>
              <w:pStyle w:val="ListParagraph"/>
              <w:numPr>
                <w:ilvl w:val="0"/>
                <w:numId w:val="28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Use real-world databases to answer questions </w:t>
            </w:r>
          </w:p>
        </w:tc>
        <w:tc>
          <w:tcPr>
            <w:tcW w:w="662" w:type="dxa"/>
            <w:shd w:val="clear" w:color="auto" w:fill="auto"/>
          </w:tcPr>
          <w:p w14:paraId="2804A9A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5EC2A94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602A463B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0D536CD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1EA4297F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1AD8AA8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0511E7A4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AF02AB7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003FBA" w:rsidRPr="004A5227" w14:paraId="6993FA20" w14:textId="77777777" w:rsidTr="0081268D">
        <w:trPr>
          <w:trHeight w:val="1057"/>
        </w:trPr>
        <w:tc>
          <w:tcPr>
            <w:tcW w:w="502" w:type="dxa"/>
            <w:vMerge w:val="restart"/>
            <w:textDirection w:val="btLr"/>
            <w:vAlign w:val="center"/>
          </w:tcPr>
          <w:p w14:paraId="38DDA695" w14:textId="77777777" w:rsidR="00003FBA" w:rsidRPr="004A5227" w:rsidRDefault="00003FBA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6" w:type="dxa"/>
          </w:tcPr>
          <w:p w14:paraId="2A4C720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 </w:t>
            </w:r>
            <w:r w:rsidR="00A10E07">
              <w:rPr>
                <w:rFonts w:ascii="Twinkl Cursive Looped" w:hAnsi="Twinkl Cursive Looped" w:cs="Arial"/>
              </w:rPr>
              <w:t xml:space="preserve">– vector graphics </w:t>
            </w:r>
          </w:p>
        </w:tc>
        <w:tc>
          <w:tcPr>
            <w:tcW w:w="7323" w:type="dxa"/>
          </w:tcPr>
          <w:p w14:paraId="51BE5BF7" w14:textId="77777777" w:rsid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drawing tools can be used to produce different outcomes</w:t>
            </w:r>
          </w:p>
          <w:p w14:paraId="0EDAF723" w14:textId="77777777" w:rsid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vector drawing by combining shapes</w:t>
            </w:r>
          </w:p>
          <w:p w14:paraId="0147BC7B" w14:textId="77777777" w:rsid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tools to achieve a desired effect</w:t>
            </w:r>
          </w:p>
          <w:p w14:paraId="38166817" w14:textId="77777777" w:rsid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vector drawing consist of layers</w:t>
            </w:r>
          </w:p>
          <w:p w14:paraId="4EA4170B" w14:textId="77777777" w:rsid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Group objects to make them easier to work with</w:t>
            </w:r>
          </w:p>
          <w:p w14:paraId="0814DA64" w14:textId="77777777" w:rsidR="00003FBA" w:rsidRPr="00A10E07" w:rsidRDefault="00A10E07" w:rsidP="00811A6D">
            <w:pPr>
              <w:pStyle w:val="ListParagraph"/>
              <w:numPr>
                <w:ilvl w:val="0"/>
                <w:numId w:val="29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Apply what I have learned </w:t>
            </w:r>
            <w:r w:rsidR="00003FBA" w:rsidRPr="00A10E07"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662" w:type="dxa"/>
            <w:shd w:val="clear" w:color="auto" w:fill="auto"/>
          </w:tcPr>
          <w:p w14:paraId="230AD63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1C7E18D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C24D09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B62055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0A73E36E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1AE89A0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6868BDD3" w14:textId="77777777" w:rsidR="00003FBA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54740F7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2EB1F560" w14:textId="77777777" w:rsidTr="0081268D">
        <w:trPr>
          <w:trHeight w:val="1057"/>
        </w:trPr>
        <w:tc>
          <w:tcPr>
            <w:tcW w:w="502" w:type="dxa"/>
            <w:vMerge/>
          </w:tcPr>
          <w:p w14:paraId="6CEF98E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3EC8E839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B </w:t>
            </w:r>
            <w:r w:rsidR="00A10E07">
              <w:rPr>
                <w:rFonts w:ascii="Twinkl Cursive Looped" w:hAnsi="Twinkl Cursive Looped" w:cs="Arial"/>
              </w:rPr>
              <w:t xml:space="preserve">selection in quizzes </w:t>
            </w:r>
          </w:p>
        </w:tc>
        <w:tc>
          <w:tcPr>
            <w:tcW w:w="7323" w:type="dxa"/>
          </w:tcPr>
          <w:p w14:paraId="3C81AF8B" w14:textId="77777777" w:rsidR="00003FBA" w:rsidRDefault="00A10E07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selection is used in computer programs</w:t>
            </w:r>
          </w:p>
          <w:p w14:paraId="5638435B" w14:textId="77777777" w:rsidR="00A10E07" w:rsidRDefault="00A10E07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Relate that conditional statemen</w:t>
            </w:r>
            <w:r w:rsidR="0081268D">
              <w:rPr>
                <w:rFonts w:ascii="Twinkl Cursive Looped" w:hAnsi="Twinkl Cursive Looped" w:cs="Arial"/>
              </w:rPr>
              <w:t>ts connect a condition to an outcome</w:t>
            </w:r>
          </w:p>
          <w:p w14:paraId="477CEE6C" w14:textId="77777777" w:rsidR="0081268D" w:rsidRDefault="0081268D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selection directs the flow of a program</w:t>
            </w:r>
          </w:p>
          <w:p w14:paraId="1ED38273" w14:textId="77777777" w:rsidR="0081268D" w:rsidRDefault="0081268D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a program which uses selection</w:t>
            </w:r>
          </w:p>
          <w:p w14:paraId="334027C1" w14:textId="77777777" w:rsidR="0081268D" w:rsidRDefault="0081268D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program which uses selection</w:t>
            </w:r>
          </w:p>
          <w:p w14:paraId="3F41F6DF" w14:textId="77777777" w:rsidR="0081268D" w:rsidRPr="00A10E07" w:rsidRDefault="0081268D" w:rsidP="00811A6D">
            <w:pPr>
              <w:pStyle w:val="ListParagraph"/>
              <w:numPr>
                <w:ilvl w:val="0"/>
                <w:numId w:val="30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Evaluate my project</w:t>
            </w:r>
          </w:p>
        </w:tc>
        <w:tc>
          <w:tcPr>
            <w:tcW w:w="662" w:type="dxa"/>
            <w:shd w:val="clear" w:color="auto" w:fill="4472C4" w:themeFill="accent1"/>
          </w:tcPr>
          <w:p w14:paraId="60A8A81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1458DD1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245E5063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13EA80D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6BC1DC80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7351C4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1B8A9A59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2F5017E8" w14:textId="77777777" w:rsidR="00003FBA" w:rsidRPr="004A5227" w:rsidRDefault="00003FBA" w:rsidP="0081268D">
            <w:pPr>
              <w:rPr>
                <w:rFonts w:ascii="Twinkl Cursive Looped" w:hAnsi="Twinkl Cursive Looped" w:cs="Arial"/>
              </w:rPr>
            </w:pPr>
          </w:p>
        </w:tc>
      </w:tr>
    </w:tbl>
    <w:p w14:paraId="7C1F3266" w14:textId="77777777" w:rsidR="0081268D" w:rsidRDefault="0081268D"/>
    <w:p w14:paraId="53DD5AAE" w14:textId="77777777" w:rsidR="0081268D" w:rsidRDefault="0081268D">
      <w:r>
        <w:br w:type="page"/>
      </w:r>
    </w:p>
    <w:p w14:paraId="6DECA724" w14:textId="77777777" w:rsidR="0081268D" w:rsidRPr="0081268D" w:rsidRDefault="0081268D">
      <w:pPr>
        <w:rPr>
          <w:rFonts w:ascii="Twinkl Cursive Looped" w:hAnsi="Twinkl Cursive Looped"/>
        </w:rPr>
      </w:pPr>
      <w:r w:rsidRPr="0081268D">
        <w:rPr>
          <w:rFonts w:ascii="Twinkl Cursive Looped" w:hAnsi="Twinkl Cursive Looped"/>
        </w:rPr>
        <w:t>Year 6</w:t>
      </w:r>
    </w:p>
    <w:tbl>
      <w:tblPr>
        <w:tblStyle w:val="TableGrid"/>
        <w:tblW w:w="15726" w:type="dxa"/>
        <w:tblLook w:val="04A0" w:firstRow="1" w:lastRow="0" w:firstColumn="1" w:lastColumn="0" w:noHBand="0" w:noVBand="1"/>
      </w:tblPr>
      <w:tblGrid>
        <w:gridCol w:w="502"/>
        <w:gridCol w:w="1694"/>
        <w:gridCol w:w="7205"/>
        <w:gridCol w:w="658"/>
        <w:gridCol w:w="659"/>
        <w:gridCol w:w="658"/>
        <w:gridCol w:w="660"/>
        <w:gridCol w:w="658"/>
        <w:gridCol w:w="659"/>
        <w:gridCol w:w="659"/>
        <w:gridCol w:w="1714"/>
      </w:tblGrid>
      <w:tr w:rsidR="0081268D" w:rsidRPr="004A5227" w14:paraId="270342ED" w14:textId="77777777" w:rsidTr="0081268D">
        <w:trPr>
          <w:trHeight w:val="379"/>
        </w:trPr>
        <w:tc>
          <w:tcPr>
            <w:tcW w:w="502" w:type="dxa"/>
            <w:vMerge w:val="restart"/>
            <w:textDirection w:val="btLr"/>
            <w:vAlign w:val="center"/>
          </w:tcPr>
          <w:p w14:paraId="2AD4F96E" w14:textId="77777777" w:rsidR="0081268D" w:rsidRPr="004A5227" w:rsidRDefault="0081268D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Autumn</w:t>
            </w:r>
          </w:p>
        </w:tc>
        <w:tc>
          <w:tcPr>
            <w:tcW w:w="1526" w:type="dxa"/>
          </w:tcPr>
          <w:p w14:paraId="4771B36C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 xml:space="preserve">Unit </w:t>
            </w:r>
          </w:p>
        </w:tc>
        <w:tc>
          <w:tcPr>
            <w:tcW w:w="7323" w:type="dxa"/>
          </w:tcPr>
          <w:p w14:paraId="6FFD147E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Lesson breakdown</w:t>
            </w:r>
          </w:p>
        </w:tc>
        <w:tc>
          <w:tcPr>
            <w:tcW w:w="662" w:type="dxa"/>
          </w:tcPr>
          <w:p w14:paraId="5B0812F1" w14:textId="77777777" w:rsidR="0081268D" w:rsidRPr="004A5227" w:rsidRDefault="0081268D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2.1</w:t>
            </w:r>
          </w:p>
        </w:tc>
        <w:tc>
          <w:tcPr>
            <w:tcW w:w="663" w:type="dxa"/>
          </w:tcPr>
          <w:p w14:paraId="5FCB9A6A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2.2</w:t>
            </w:r>
          </w:p>
        </w:tc>
        <w:tc>
          <w:tcPr>
            <w:tcW w:w="662" w:type="dxa"/>
          </w:tcPr>
          <w:p w14:paraId="20EFBFCF" w14:textId="77777777" w:rsidR="0081268D" w:rsidRPr="004A5227" w:rsidRDefault="0081268D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2.3</w:t>
            </w:r>
          </w:p>
        </w:tc>
        <w:tc>
          <w:tcPr>
            <w:tcW w:w="663" w:type="dxa"/>
          </w:tcPr>
          <w:p w14:paraId="289E1FDF" w14:textId="77777777" w:rsidR="0081268D" w:rsidRPr="004A5227" w:rsidRDefault="0081268D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2.4</w:t>
            </w:r>
          </w:p>
        </w:tc>
        <w:tc>
          <w:tcPr>
            <w:tcW w:w="662" w:type="dxa"/>
          </w:tcPr>
          <w:p w14:paraId="55398647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2.5</w:t>
            </w:r>
          </w:p>
        </w:tc>
        <w:tc>
          <w:tcPr>
            <w:tcW w:w="663" w:type="dxa"/>
          </w:tcPr>
          <w:p w14:paraId="1AE12A96" w14:textId="77777777" w:rsidR="0081268D" w:rsidRPr="004A5227" w:rsidRDefault="0081268D" w:rsidP="0081268D">
            <w:pPr>
              <w:rPr>
                <w:rFonts w:ascii="Twinkl Cursive Looped" w:hAnsi="Twinkl Cursive Looped" w:cs="Arial"/>
                <w:color w:val="000000"/>
              </w:rPr>
            </w:pPr>
            <w:r>
              <w:rPr>
                <w:rFonts w:ascii="Twinkl Cursive Looped" w:hAnsi="Twinkl Cursive Looped" w:cs="Arial"/>
                <w:color w:val="000000"/>
              </w:rPr>
              <w:t>2.6</w:t>
            </w:r>
          </w:p>
        </w:tc>
        <w:tc>
          <w:tcPr>
            <w:tcW w:w="663" w:type="dxa"/>
          </w:tcPr>
          <w:p w14:paraId="4B2B7955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2.7</w:t>
            </w:r>
          </w:p>
        </w:tc>
        <w:tc>
          <w:tcPr>
            <w:tcW w:w="1737" w:type="dxa"/>
          </w:tcPr>
          <w:p w14:paraId="5DDA9E9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 w:rsidRPr="004A5227">
              <w:rPr>
                <w:rFonts w:ascii="Twinkl Cursive Looped" w:hAnsi="Twinkl Cursive Looped" w:cs="Arial"/>
              </w:rPr>
              <w:t>Links to NC</w:t>
            </w:r>
            <w:r>
              <w:rPr>
                <w:rFonts w:ascii="Twinkl Cursive Looped" w:hAnsi="Twinkl Cursive Looped" w:cs="Arial"/>
              </w:rPr>
              <w:t>/ w</w:t>
            </w:r>
            <w:r w:rsidRPr="004A5227">
              <w:rPr>
                <w:rFonts w:ascii="Twinkl Cursive Looped" w:hAnsi="Twinkl Cursive Looped" w:cs="Arial"/>
              </w:rPr>
              <w:t xml:space="preserve">ider </w:t>
            </w:r>
            <w:r>
              <w:rPr>
                <w:rFonts w:ascii="Twinkl Cursive Looped" w:hAnsi="Twinkl Cursive Looped" w:cs="Arial"/>
              </w:rPr>
              <w:t>w</w:t>
            </w:r>
            <w:r w:rsidRPr="004A5227">
              <w:rPr>
                <w:rFonts w:ascii="Twinkl Cursive Looped" w:hAnsi="Twinkl Cursive Looped" w:cs="Arial"/>
              </w:rPr>
              <w:t>orld</w:t>
            </w:r>
          </w:p>
        </w:tc>
      </w:tr>
      <w:tr w:rsidR="0081268D" w:rsidRPr="004A5227" w14:paraId="06AE29E8" w14:textId="77777777" w:rsidTr="0081268D">
        <w:trPr>
          <w:trHeight w:val="1612"/>
        </w:trPr>
        <w:tc>
          <w:tcPr>
            <w:tcW w:w="502" w:type="dxa"/>
            <w:vMerge/>
          </w:tcPr>
          <w:p w14:paraId="432B54CA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7060A94A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Computing System and network communication and collaboration</w:t>
            </w:r>
          </w:p>
        </w:tc>
        <w:tc>
          <w:tcPr>
            <w:tcW w:w="7323" w:type="dxa"/>
          </w:tcPr>
          <w:p w14:paraId="474B68E7" w14:textId="77777777" w:rsid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the importance of internet addresses </w:t>
            </w:r>
          </w:p>
          <w:p w14:paraId="33044AD9" w14:textId="77777777" w:rsid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data is transferred across the internet</w:t>
            </w:r>
          </w:p>
          <w:p w14:paraId="46B83402" w14:textId="77777777" w:rsid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how sharing information online can help people to work together</w:t>
            </w:r>
          </w:p>
          <w:p w14:paraId="23B00E04" w14:textId="77777777" w:rsid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Evaluate different ways of working together online</w:t>
            </w:r>
          </w:p>
          <w:p w14:paraId="34166866" w14:textId="77777777" w:rsid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how we communicate using technology</w:t>
            </w:r>
          </w:p>
          <w:p w14:paraId="5AAFECB1" w14:textId="77777777" w:rsidR="0081268D" w:rsidRPr="0081268D" w:rsidRDefault="0081268D" w:rsidP="00811A6D">
            <w:pPr>
              <w:pStyle w:val="ListParagraph"/>
              <w:numPr>
                <w:ilvl w:val="0"/>
                <w:numId w:val="31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Evaluate different methods of online communication</w:t>
            </w:r>
          </w:p>
        </w:tc>
        <w:tc>
          <w:tcPr>
            <w:tcW w:w="662" w:type="dxa"/>
            <w:shd w:val="clear" w:color="auto" w:fill="auto"/>
          </w:tcPr>
          <w:p w14:paraId="2A1821C3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AD3F90C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31063EF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57A96782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8F4DCC4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4C60C52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CD35359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12314198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4182E7F2" w14:textId="77777777" w:rsidTr="0081268D">
        <w:trPr>
          <w:trHeight w:val="806"/>
        </w:trPr>
        <w:tc>
          <w:tcPr>
            <w:tcW w:w="502" w:type="dxa"/>
            <w:vMerge/>
          </w:tcPr>
          <w:p w14:paraId="628A59E8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70A8150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Creating media- web page creation</w:t>
            </w:r>
          </w:p>
        </w:tc>
        <w:tc>
          <w:tcPr>
            <w:tcW w:w="7323" w:type="dxa"/>
          </w:tcPr>
          <w:p w14:paraId="7B3CE358" w14:textId="77777777" w:rsid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Review an existing website and consider its structure</w:t>
            </w:r>
          </w:p>
          <w:p w14:paraId="69EAB3C2" w14:textId="77777777" w:rsid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Plan the features of a web page</w:t>
            </w:r>
          </w:p>
          <w:p w14:paraId="6BFEFF01" w14:textId="77777777" w:rsid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Consider the ownership and use of images (copyright)</w:t>
            </w:r>
          </w:p>
          <w:p w14:paraId="3089A7ED" w14:textId="77777777" w:rsid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the need to preview pages</w:t>
            </w:r>
          </w:p>
          <w:p w14:paraId="2BFBEB91" w14:textId="77777777" w:rsid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Outline the need for a navigation path</w:t>
            </w:r>
          </w:p>
          <w:p w14:paraId="7A88E38D" w14:textId="77777777" w:rsidR="0081268D" w:rsidRPr="0081268D" w:rsidRDefault="0081268D" w:rsidP="00811A6D">
            <w:pPr>
              <w:pStyle w:val="ListParagraph"/>
              <w:numPr>
                <w:ilvl w:val="0"/>
                <w:numId w:val="32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the implications of linking to content owned by other people</w:t>
            </w:r>
          </w:p>
        </w:tc>
        <w:tc>
          <w:tcPr>
            <w:tcW w:w="662" w:type="dxa"/>
            <w:shd w:val="clear" w:color="auto" w:fill="auto"/>
          </w:tcPr>
          <w:p w14:paraId="708E9C2B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A0A18E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606941E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11351A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1D2F653B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E4B56C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6B4E1CE3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2EB71A9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602E728D" w14:textId="77777777" w:rsidTr="0081268D">
        <w:trPr>
          <w:trHeight w:val="789"/>
        </w:trPr>
        <w:tc>
          <w:tcPr>
            <w:tcW w:w="502" w:type="dxa"/>
            <w:vMerge w:val="restart"/>
            <w:textDirection w:val="btLr"/>
            <w:vAlign w:val="center"/>
          </w:tcPr>
          <w:p w14:paraId="5608FC64" w14:textId="77777777" w:rsidR="0081268D" w:rsidRPr="004A5227" w:rsidRDefault="0081268D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Spring</w:t>
            </w:r>
          </w:p>
        </w:tc>
        <w:tc>
          <w:tcPr>
            <w:tcW w:w="1526" w:type="dxa"/>
          </w:tcPr>
          <w:p w14:paraId="31C75B20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A variables in games   </w:t>
            </w:r>
          </w:p>
        </w:tc>
        <w:tc>
          <w:tcPr>
            <w:tcW w:w="7323" w:type="dxa"/>
          </w:tcPr>
          <w:p w14:paraId="47FFA973" w14:textId="77777777" w:rsid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Define a variable as something that is changeable </w:t>
            </w:r>
          </w:p>
          <w:p w14:paraId="36147DEA" w14:textId="77777777" w:rsid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why a variable is used in a program</w:t>
            </w:r>
          </w:p>
          <w:p w14:paraId="4B2F4B61" w14:textId="77777777" w:rsid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Choose how to improve a game by using variables</w:t>
            </w:r>
          </w:p>
          <w:p w14:paraId="706BAC1D" w14:textId="77777777" w:rsid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a project that builds a give example</w:t>
            </w:r>
          </w:p>
          <w:p w14:paraId="6DB6D99B" w14:textId="77777777" w:rsid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my design to create a project</w:t>
            </w:r>
          </w:p>
          <w:p w14:paraId="1AC6FFEE" w14:textId="77777777" w:rsidR="0081268D" w:rsidRPr="0081268D" w:rsidRDefault="0081268D" w:rsidP="00811A6D">
            <w:pPr>
              <w:pStyle w:val="ListParagraph"/>
              <w:numPr>
                <w:ilvl w:val="0"/>
                <w:numId w:val="33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Evaluate my project</w:t>
            </w:r>
          </w:p>
        </w:tc>
        <w:tc>
          <w:tcPr>
            <w:tcW w:w="662" w:type="dxa"/>
            <w:shd w:val="clear" w:color="auto" w:fill="4472C4" w:themeFill="accent1"/>
          </w:tcPr>
          <w:p w14:paraId="5F55013C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5B1D4857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0D6D20E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E93011A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589E001C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40771ED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34E6204D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B7204C8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 </w:t>
            </w:r>
          </w:p>
        </w:tc>
      </w:tr>
      <w:tr w:rsidR="0081268D" w:rsidRPr="004A5227" w14:paraId="0EA6B1B9" w14:textId="77777777" w:rsidTr="0081268D">
        <w:trPr>
          <w:trHeight w:val="806"/>
        </w:trPr>
        <w:tc>
          <w:tcPr>
            <w:tcW w:w="502" w:type="dxa"/>
            <w:vMerge/>
          </w:tcPr>
          <w:p w14:paraId="70ED7BD6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61B4C12B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Data and information spreadsheets </w:t>
            </w:r>
          </w:p>
        </w:tc>
        <w:tc>
          <w:tcPr>
            <w:tcW w:w="7323" w:type="dxa"/>
          </w:tcPr>
          <w:p w14:paraId="6E637558" w14:textId="77777777" w:rsidR="0081268D" w:rsidRDefault="0081268D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data set in a spreadsheet</w:t>
            </w:r>
          </w:p>
          <w:p w14:paraId="7899B24B" w14:textId="77777777" w:rsidR="0081268D" w:rsidRDefault="0081268D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Build a data set in a spreadsheet</w:t>
            </w:r>
          </w:p>
          <w:p w14:paraId="3B59D4DE" w14:textId="77777777" w:rsidR="0081268D" w:rsidRDefault="0081268D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Explain that formulas can be used to produce calculated data </w:t>
            </w:r>
          </w:p>
          <w:p w14:paraId="0048189A" w14:textId="77777777" w:rsidR="0081268D" w:rsidRDefault="00E759AE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Apply formulas to data</w:t>
            </w:r>
          </w:p>
          <w:p w14:paraId="68E47827" w14:textId="77777777" w:rsidR="00E759AE" w:rsidRDefault="00E759AE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 spreadsheet to plan an event </w:t>
            </w:r>
          </w:p>
          <w:p w14:paraId="1FE25074" w14:textId="77777777" w:rsidR="00E759AE" w:rsidRPr="0081268D" w:rsidRDefault="00E759AE" w:rsidP="00811A6D">
            <w:pPr>
              <w:pStyle w:val="ListParagraph"/>
              <w:numPr>
                <w:ilvl w:val="0"/>
                <w:numId w:val="34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Choose suitable ways to present data</w:t>
            </w:r>
          </w:p>
        </w:tc>
        <w:tc>
          <w:tcPr>
            <w:tcW w:w="662" w:type="dxa"/>
            <w:shd w:val="clear" w:color="auto" w:fill="auto"/>
          </w:tcPr>
          <w:p w14:paraId="483543AA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3E719C36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27829A16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85E08F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2A8BF1A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55C29DC3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262B129D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5D75E388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67A3756F" w14:textId="77777777" w:rsidTr="00E759AE">
        <w:trPr>
          <w:trHeight w:val="1057"/>
        </w:trPr>
        <w:tc>
          <w:tcPr>
            <w:tcW w:w="502" w:type="dxa"/>
            <w:vMerge w:val="restart"/>
            <w:textDirection w:val="btLr"/>
            <w:vAlign w:val="center"/>
          </w:tcPr>
          <w:p w14:paraId="2BFCCD77" w14:textId="77777777" w:rsidR="0081268D" w:rsidRPr="004A5227" w:rsidRDefault="0081268D" w:rsidP="0081268D">
            <w:pPr>
              <w:ind w:left="113" w:right="113"/>
              <w:jc w:val="center"/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Summer</w:t>
            </w:r>
          </w:p>
        </w:tc>
        <w:tc>
          <w:tcPr>
            <w:tcW w:w="1526" w:type="dxa"/>
          </w:tcPr>
          <w:p w14:paraId="1C631E1B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Creating Media – </w:t>
            </w:r>
            <w:r w:rsidR="00E759AE">
              <w:rPr>
                <w:rFonts w:ascii="Twinkl Cursive Looped" w:hAnsi="Twinkl Cursive Looped" w:cs="Arial"/>
              </w:rPr>
              <w:t>3D modelling</w:t>
            </w:r>
          </w:p>
        </w:tc>
        <w:tc>
          <w:tcPr>
            <w:tcW w:w="7323" w:type="dxa"/>
          </w:tcPr>
          <w:p w14:paraId="2186BD6A" w14:textId="77777777" w:rsidR="0081268D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you can work in 3D on a computer</w:t>
            </w:r>
          </w:p>
          <w:p w14:paraId="491D498C" w14:textId="77777777" w:rsidR="00E759AE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Identify that digital 3D objects can be modified</w:t>
            </w:r>
          </w:p>
          <w:p w14:paraId="039B68FD" w14:textId="77777777" w:rsidR="00E759AE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Recognise that objects can be combined in a 3D Model</w:t>
            </w:r>
          </w:p>
          <w:p w14:paraId="7C175F50" w14:textId="77777777" w:rsidR="00E759AE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a 3D model for a given purpose</w:t>
            </w:r>
          </w:p>
          <w:p w14:paraId="27B0831D" w14:textId="77777777" w:rsidR="00E759AE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Plan my own 3D model</w:t>
            </w:r>
          </w:p>
          <w:p w14:paraId="39A2BD89" w14:textId="77777777" w:rsidR="00E759AE" w:rsidRPr="00E759AE" w:rsidRDefault="00E759AE" w:rsidP="00811A6D">
            <w:pPr>
              <w:pStyle w:val="ListParagraph"/>
              <w:numPr>
                <w:ilvl w:val="0"/>
                <w:numId w:val="35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Create my own digital 3D model</w:t>
            </w:r>
          </w:p>
        </w:tc>
        <w:tc>
          <w:tcPr>
            <w:tcW w:w="662" w:type="dxa"/>
            <w:shd w:val="clear" w:color="auto" w:fill="auto"/>
          </w:tcPr>
          <w:p w14:paraId="334E0DFB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547B2E86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14B4AA71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71FB69C5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551597A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8681A38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0CC2986F" w14:textId="77777777" w:rsidR="0081268D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205E95B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</w:tr>
      <w:tr w:rsidR="0081268D" w:rsidRPr="004A5227" w14:paraId="6AD3C29C" w14:textId="77777777" w:rsidTr="00E759AE">
        <w:trPr>
          <w:trHeight w:val="1057"/>
        </w:trPr>
        <w:tc>
          <w:tcPr>
            <w:tcW w:w="502" w:type="dxa"/>
            <w:vMerge/>
          </w:tcPr>
          <w:p w14:paraId="04DD143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526" w:type="dxa"/>
          </w:tcPr>
          <w:p w14:paraId="305E5E1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Programming B </w:t>
            </w:r>
            <w:r w:rsidR="00E759AE">
              <w:rPr>
                <w:rFonts w:ascii="Twinkl Cursive Looped" w:hAnsi="Twinkl Cursive Looped" w:cs="Arial"/>
              </w:rPr>
              <w:t xml:space="preserve">sensing movement </w:t>
            </w:r>
            <w:r>
              <w:rPr>
                <w:rFonts w:ascii="Twinkl Cursive Looped" w:hAnsi="Twinkl Cursive Looped" w:cs="Arial"/>
              </w:rPr>
              <w:t xml:space="preserve"> </w:t>
            </w:r>
          </w:p>
        </w:tc>
        <w:tc>
          <w:tcPr>
            <w:tcW w:w="7323" w:type="dxa"/>
          </w:tcPr>
          <w:p w14:paraId="2F4CBB2D" w14:textId="77777777" w:rsidR="0081268D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Create a program to run on a </w:t>
            </w:r>
            <w:r w:rsidR="00F41BE3">
              <w:rPr>
                <w:rFonts w:ascii="Twinkl Cursive Looped" w:hAnsi="Twinkl Cursive Looped" w:cs="Arial"/>
              </w:rPr>
              <w:t>controllable</w:t>
            </w:r>
            <w:r>
              <w:rPr>
                <w:rFonts w:ascii="Twinkl Cursive Looped" w:hAnsi="Twinkl Cursive Looped" w:cs="Arial"/>
              </w:rPr>
              <w:t xml:space="preserve"> device</w:t>
            </w:r>
          </w:p>
          <w:p w14:paraId="2DB57BE0" w14:textId="77777777" w:rsidR="00E759AE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Explain that selection can control the flow of a program</w:t>
            </w:r>
          </w:p>
          <w:p w14:paraId="265E01A4" w14:textId="77777777" w:rsidR="00E759AE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Update a variable with a user input</w:t>
            </w:r>
          </w:p>
          <w:p w14:paraId="7F71AC11" w14:textId="77777777" w:rsidR="00E759AE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Use a conditional statement to compare a variable to a value</w:t>
            </w:r>
          </w:p>
          <w:p w14:paraId="46E310EB" w14:textId="77777777" w:rsidR="00E759AE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>Design a project that uses inputs and outputs on a controllable device</w:t>
            </w:r>
          </w:p>
          <w:p w14:paraId="100CF43F" w14:textId="77777777" w:rsidR="00E759AE" w:rsidRPr="00E759AE" w:rsidRDefault="00E759AE" w:rsidP="00811A6D">
            <w:pPr>
              <w:pStyle w:val="ListParagraph"/>
              <w:numPr>
                <w:ilvl w:val="0"/>
                <w:numId w:val="36"/>
              </w:numPr>
              <w:rPr>
                <w:rFonts w:ascii="Twinkl Cursive Looped" w:hAnsi="Twinkl Cursive Looped" w:cs="Arial"/>
              </w:rPr>
            </w:pPr>
            <w:r>
              <w:rPr>
                <w:rFonts w:ascii="Twinkl Cursive Looped" w:hAnsi="Twinkl Cursive Looped" w:cs="Arial"/>
              </w:rPr>
              <w:t xml:space="preserve">Develop a program to use inputs and outputs on a controllable device. </w:t>
            </w:r>
          </w:p>
        </w:tc>
        <w:tc>
          <w:tcPr>
            <w:tcW w:w="662" w:type="dxa"/>
            <w:shd w:val="clear" w:color="auto" w:fill="4472C4" w:themeFill="accent1"/>
          </w:tcPr>
          <w:p w14:paraId="5C02C570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715D4E7F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4472C4" w:themeFill="accent1"/>
          </w:tcPr>
          <w:p w14:paraId="2399652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4ECA95A8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2" w:type="dxa"/>
            <w:shd w:val="clear" w:color="auto" w:fill="auto"/>
          </w:tcPr>
          <w:p w14:paraId="4CDC3DF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4472C4" w:themeFill="accent1"/>
          </w:tcPr>
          <w:p w14:paraId="38426189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663" w:type="dxa"/>
            <w:shd w:val="clear" w:color="auto" w:fill="auto"/>
          </w:tcPr>
          <w:p w14:paraId="65A483B5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  <w:tc>
          <w:tcPr>
            <w:tcW w:w="1737" w:type="dxa"/>
          </w:tcPr>
          <w:p w14:paraId="735DA6C5" w14:textId="77777777" w:rsidR="0081268D" w:rsidRPr="004A5227" w:rsidRDefault="0081268D" w:rsidP="0081268D">
            <w:pPr>
              <w:rPr>
                <w:rFonts w:ascii="Twinkl Cursive Looped" w:hAnsi="Twinkl Cursive Looped" w:cs="Arial"/>
              </w:rPr>
            </w:pPr>
          </w:p>
        </w:tc>
      </w:tr>
    </w:tbl>
    <w:p w14:paraId="58DDBC01" w14:textId="77777777" w:rsidR="00003FBA" w:rsidRDefault="00003FBA"/>
    <w:sectPr w:rsidR="00003FBA" w:rsidSect="00E827EF">
      <w:pgSz w:w="16838" w:h="11906" w:orient="landscape" w:code="9"/>
      <w:pgMar w:top="568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9CE24" w14:textId="77777777" w:rsidR="00E827EF" w:rsidRDefault="00E827EF" w:rsidP="00E827EF">
      <w:pPr>
        <w:spacing w:after="0" w:line="240" w:lineRule="auto"/>
      </w:pPr>
      <w:r>
        <w:separator/>
      </w:r>
    </w:p>
  </w:endnote>
  <w:endnote w:type="continuationSeparator" w:id="0">
    <w:p w14:paraId="29AB6BE1" w14:textId="77777777" w:rsidR="00E827EF" w:rsidRDefault="00E827EF" w:rsidP="00E8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759CA" w14:textId="77777777" w:rsidR="00E827EF" w:rsidRDefault="00E827EF" w:rsidP="00E827EF">
      <w:pPr>
        <w:spacing w:after="0" w:line="240" w:lineRule="auto"/>
      </w:pPr>
      <w:r>
        <w:separator/>
      </w:r>
    </w:p>
  </w:footnote>
  <w:footnote w:type="continuationSeparator" w:id="0">
    <w:p w14:paraId="56E223C1" w14:textId="77777777" w:rsidR="00E827EF" w:rsidRDefault="00E827EF" w:rsidP="00E8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6D40"/>
    <w:multiLevelType w:val="hybridMultilevel"/>
    <w:tmpl w:val="E3CA3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091"/>
    <w:multiLevelType w:val="hybridMultilevel"/>
    <w:tmpl w:val="B7109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4481"/>
    <w:multiLevelType w:val="hybridMultilevel"/>
    <w:tmpl w:val="988A77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351AF"/>
    <w:multiLevelType w:val="hybridMultilevel"/>
    <w:tmpl w:val="4C4A0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32EED"/>
    <w:multiLevelType w:val="hybridMultilevel"/>
    <w:tmpl w:val="89866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6433"/>
    <w:multiLevelType w:val="hybridMultilevel"/>
    <w:tmpl w:val="E2C06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D3239"/>
    <w:multiLevelType w:val="hybridMultilevel"/>
    <w:tmpl w:val="BB460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F1C4C"/>
    <w:multiLevelType w:val="hybridMultilevel"/>
    <w:tmpl w:val="8C24D3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7432B"/>
    <w:multiLevelType w:val="hybridMultilevel"/>
    <w:tmpl w:val="505E9B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6271"/>
    <w:multiLevelType w:val="hybridMultilevel"/>
    <w:tmpl w:val="B964B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AC1"/>
    <w:multiLevelType w:val="hybridMultilevel"/>
    <w:tmpl w:val="0630B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53027"/>
    <w:multiLevelType w:val="hybridMultilevel"/>
    <w:tmpl w:val="2ED04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98A"/>
    <w:multiLevelType w:val="hybridMultilevel"/>
    <w:tmpl w:val="D60AD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903D1"/>
    <w:multiLevelType w:val="hybridMultilevel"/>
    <w:tmpl w:val="F244AC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C7F47"/>
    <w:multiLevelType w:val="hybridMultilevel"/>
    <w:tmpl w:val="B91031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8210D"/>
    <w:multiLevelType w:val="hybridMultilevel"/>
    <w:tmpl w:val="B4F24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26CF0">
      <w:numFmt w:val="bullet"/>
      <w:lvlText w:val="-"/>
      <w:lvlJc w:val="left"/>
      <w:pPr>
        <w:ind w:left="1440" w:hanging="360"/>
      </w:pPr>
      <w:rPr>
        <w:rFonts w:ascii="Roboto" w:eastAsiaTheme="minorHAnsi" w:hAnsi="Roboto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F7AF4"/>
    <w:multiLevelType w:val="hybridMultilevel"/>
    <w:tmpl w:val="8F425D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037DE"/>
    <w:multiLevelType w:val="hybridMultilevel"/>
    <w:tmpl w:val="428412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3048C"/>
    <w:multiLevelType w:val="hybridMultilevel"/>
    <w:tmpl w:val="96908E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E0CCA"/>
    <w:multiLevelType w:val="hybridMultilevel"/>
    <w:tmpl w:val="3AD43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E7408"/>
    <w:multiLevelType w:val="hybridMultilevel"/>
    <w:tmpl w:val="46C43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B131F"/>
    <w:multiLevelType w:val="hybridMultilevel"/>
    <w:tmpl w:val="61B27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311E1"/>
    <w:multiLevelType w:val="hybridMultilevel"/>
    <w:tmpl w:val="9E8E2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F7EF6"/>
    <w:multiLevelType w:val="hybridMultilevel"/>
    <w:tmpl w:val="60726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45CFD"/>
    <w:multiLevelType w:val="hybridMultilevel"/>
    <w:tmpl w:val="CDD86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6FD9"/>
    <w:multiLevelType w:val="hybridMultilevel"/>
    <w:tmpl w:val="E8C46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26C30"/>
    <w:multiLevelType w:val="hybridMultilevel"/>
    <w:tmpl w:val="8144A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3140E"/>
    <w:multiLevelType w:val="hybridMultilevel"/>
    <w:tmpl w:val="33408C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B76C1"/>
    <w:multiLevelType w:val="hybridMultilevel"/>
    <w:tmpl w:val="3BD49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43156"/>
    <w:multiLevelType w:val="hybridMultilevel"/>
    <w:tmpl w:val="CF5ED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66C38">
      <w:numFmt w:val="bullet"/>
      <w:lvlText w:val="·"/>
      <w:lvlJc w:val="left"/>
      <w:pPr>
        <w:ind w:left="1536" w:hanging="456"/>
      </w:pPr>
      <w:rPr>
        <w:rFonts w:ascii="Twinkl Cursive Looped" w:eastAsia="Calibri" w:hAnsi="Twinkl Cursive Looped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13CD3"/>
    <w:multiLevelType w:val="hybridMultilevel"/>
    <w:tmpl w:val="BDBED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23346"/>
    <w:multiLevelType w:val="hybridMultilevel"/>
    <w:tmpl w:val="E4DC62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56240"/>
    <w:multiLevelType w:val="hybridMultilevel"/>
    <w:tmpl w:val="D75EE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51ABB"/>
    <w:multiLevelType w:val="hybridMultilevel"/>
    <w:tmpl w:val="A7260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7F7"/>
    <w:multiLevelType w:val="hybridMultilevel"/>
    <w:tmpl w:val="B832C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A7095"/>
    <w:multiLevelType w:val="hybridMultilevel"/>
    <w:tmpl w:val="32704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84BB3"/>
    <w:multiLevelType w:val="hybridMultilevel"/>
    <w:tmpl w:val="A852C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E327C"/>
    <w:multiLevelType w:val="hybridMultilevel"/>
    <w:tmpl w:val="11A41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87242"/>
    <w:multiLevelType w:val="hybridMultilevel"/>
    <w:tmpl w:val="08CCF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754C0A0">
      <w:start w:val="1"/>
      <w:numFmt w:val="decimal"/>
      <w:lvlText w:val="%2."/>
      <w:lvlJc w:val="left"/>
      <w:pPr>
        <w:ind w:left="1440" w:hanging="360"/>
      </w:pPr>
      <w:rPr>
        <w:rFonts w:ascii="Twinkl Cursive Looped" w:eastAsia="Comic Sans MS" w:hAnsi="Twinkl Cursive Looped" w:cs="Comic Sans MS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A77FB"/>
    <w:multiLevelType w:val="hybridMultilevel"/>
    <w:tmpl w:val="11E4B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73628"/>
    <w:multiLevelType w:val="hybridMultilevel"/>
    <w:tmpl w:val="6A04A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E6C96"/>
    <w:multiLevelType w:val="hybridMultilevel"/>
    <w:tmpl w:val="0B365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2"/>
  </w:num>
  <w:num w:numId="4">
    <w:abstractNumId w:val="31"/>
  </w:num>
  <w:num w:numId="5">
    <w:abstractNumId w:val="1"/>
  </w:num>
  <w:num w:numId="6">
    <w:abstractNumId w:val="23"/>
  </w:num>
  <w:num w:numId="7">
    <w:abstractNumId w:val="20"/>
  </w:num>
  <w:num w:numId="8">
    <w:abstractNumId w:val="35"/>
  </w:num>
  <w:num w:numId="9">
    <w:abstractNumId w:val="16"/>
  </w:num>
  <w:num w:numId="10">
    <w:abstractNumId w:val="37"/>
  </w:num>
  <w:num w:numId="11">
    <w:abstractNumId w:val="13"/>
  </w:num>
  <w:num w:numId="12">
    <w:abstractNumId w:val="24"/>
  </w:num>
  <w:num w:numId="13">
    <w:abstractNumId w:val="7"/>
  </w:num>
  <w:num w:numId="14">
    <w:abstractNumId w:val="8"/>
  </w:num>
  <w:num w:numId="15">
    <w:abstractNumId w:val="0"/>
  </w:num>
  <w:num w:numId="16">
    <w:abstractNumId w:val="6"/>
  </w:num>
  <w:num w:numId="17">
    <w:abstractNumId w:val="4"/>
  </w:num>
  <w:num w:numId="18">
    <w:abstractNumId w:val="36"/>
  </w:num>
  <w:num w:numId="19">
    <w:abstractNumId w:val="3"/>
  </w:num>
  <w:num w:numId="20">
    <w:abstractNumId w:val="28"/>
  </w:num>
  <w:num w:numId="21">
    <w:abstractNumId w:val="21"/>
  </w:num>
  <w:num w:numId="22">
    <w:abstractNumId w:val="5"/>
  </w:num>
  <w:num w:numId="23">
    <w:abstractNumId w:val="40"/>
  </w:num>
  <w:num w:numId="24">
    <w:abstractNumId w:val="14"/>
  </w:num>
  <w:num w:numId="25">
    <w:abstractNumId w:val="10"/>
  </w:num>
  <w:num w:numId="26">
    <w:abstractNumId w:val="18"/>
  </w:num>
  <w:num w:numId="27">
    <w:abstractNumId w:val="33"/>
  </w:num>
  <w:num w:numId="28">
    <w:abstractNumId w:val="12"/>
  </w:num>
  <w:num w:numId="29">
    <w:abstractNumId w:val="17"/>
  </w:num>
  <w:num w:numId="30">
    <w:abstractNumId w:val="26"/>
  </w:num>
  <w:num w:numId="31">
    <w:abstractNumId w:val="27"/>
  </w:num>
  <w:num w:numId="32">
    <w:abstractNumId w:val="39"/>
  </w:num>
  <w:num w:numId="33">
    <w:abstractNumId w:val="34"/>
  </w:num>
  <w:num w:numId="34">
    <w:abstractNumId w:val="41"/>
  </w:num>
  <w:num w:numId="35">
    <w:abstractNumId w:val="11"/>
  </w:num>
  <w:num w:numId="36">
    <w:abstractNumId w:val="2"/>
  </w:num>
  <w:num w:numId="37">
    <w:abstractNumId w:val="25"/>
  </w:num>
  <w:num w:numId="38">
    <w:abstractNumId w:val="30"/>
  </w:num>
  <w:num w:numId="39">
    <w:abstractNumId w:val="19"/>
  </w:num>
  <w:num w:numId="40">
    <w:abstractNumId w:val="9"/>
  </w:num>
  <w:num w:numId="41">
    <w:abstractNumId w:val="29"/>
  </w:num>
  <w:num w:numId="42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0B"/>
    <w:rsid w:val="00003FBA"/>
    <w:rsid w:val="00007F0B"/>
    <w:rsid w:val="00086130"/>
    <w:rsid w:val="001B1C50"/>
    <w:rsid w:val="00213EAB"/>
    <w:rsid w:val="00281184"/>
    <w:rsid w:val="002F5E75"/>
    <w:rsid w:val="003A3109"/>
    <w:rsid w:val="00434A73"/>
    <w:rsid w:val="004A5227"/>
    <w:rsid w:val="0051099C"/>
    <w:rsid w:val="00534D53"/>
    <w:rsid w:val="00663D5E"/>
    <w:rsid w:val="006854BC"/>
    <w:rsid w:val="00726C5E"/>
    <w:rsid w:val="007A56EE"/>
    <w:rsid w:val="0080793C"/>
    <w:rsid w:val="00811A6D"/>
    <w:rsid w:val="0081268D"/>
    <w:rsid w:val="00A10E07"/>
    <w:rsid w:val="00B24956"/>
    <w:rsid w:val="00B37417"/>
    <w:rsid w:val="00D670E2"/>
    <w:rsid w:val="00DF4BDF"/>
    <w:rsid w:val="00E759AE"/>
    <w:rsid w:val="00E827EF"/>
    <w:rsid w:val="00F4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307CD"/>
  <w15:chartTrackingRefBased/>
  <w15:docId w15:val="{BBB79C38-CEBF-4E77-A109-308467DD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22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41B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2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EF"/>
  </w:style>
  <w:style w:type="paragraph" w:styleId="Footer">
    <w:name w:val="footer"/>
    <w:basedOn w:val="Normal"/>
    <w:link w:val="FooterChar"/>
    <w:uiPriority w:val="99"/>
    <w:unhideWhenUsed/>
    <w:rsid w:val="00E82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EF"/>
  </w:style>
  <w:style w:type="paragraph" w:styleId="BalloonText">
    <w:name w:val="Balloon Text"/>
    <w:basedOn w:val="Normal"/>
    <w:link w:val="BalloonTextChar"/>
    <w:uiPriority w:val="99"/>
    <w:semiHidden/>
    <w:unhideWhenUsed/>
    <w:rsid w:val="00E8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chcomputing.org/curriculu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arefootcomputing.org/earlyyear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74A9-740D-4AB1-8018-8A07D0C3A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973DC-C3D0-4F3B-AE2B-804E05D1E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26E572-063E-4015-A534-DB2F56E9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Gainsborough Parish Church School</Company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Loom</dc:creator>
  <cp:keywords/>
  <dc:description/>
  <cp:lastModifiedBy>Jodie Loom</cp:lastModifiedBy>
  <cp:revision>11</cp:revision>
  <cp:lastPrinted>2022-10-05T12:43:00Z</cp:lastPrinted>
  <dcterms:created xsi:type="dcterms:W3CDTF">2022-09-22T08:04:00Z</dcterms:created>
  <dcterms:modified xsi:type="dcterms:W3CDTF">2022-10-05T12:45:00Z</dcterms:modified>
</cp:coreProperties>
</file>